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674F" w14:textId="77777777" w:rsidR="00357FEF" w:rsidRPr="00136BCF" w:rsidRDefault="00357FEF" w:rsidP="00136BCF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136BCF">
        <w:rPr>
          <w:b/>
          <w:bCs/>
          <w:color w:val="000000"/>
          <w:sz w:val="32"/>
          <w:szCs w:val="32"/>
        </w:rPr>
        <w:t>PROPOZICE</w:t>
      </w:r>
    </w:p>
    <w:p w14:paraId="52C73FCD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136BCF">
        <w:rPr>
          <w:b/>
          <w:bCs/>
          <w:color w:val="000000"/>
        </w:rPr>
        <w:t xml:space="preserve">A) </w:t>
      </w:r>
      <w:r w:rsidR="00B1555C" w:rsidRPr="00136BCF">
        <w:rPr>
          <w:b/>
          <w:bCs/>
          <w:color w:val="000000"/>
        </w:rPr>
        <w:t>Z</w:t>
      </w:r>
      <w:r w:rsidRPr="00136BCF">
        <w:rPr>
          <w:b/>
          <w:bCs/>
          <w:color w:val="000000"/>
        </w:rPr>
        <w:t>ákladní ustanovení</w:t>
      </w:r>
      <w:r w:rsidR="00B1555C" w:rsidRPr="00136BCF">
        <w:rPr>
          <w:b/>
          <w:bCs/>
          <w:color w:val="000000"/>
        </w:rPr>
        <w:t>:</w:t>
      </w:r>
    </w:p>
    <w:p w14:paraId="40E79036" w14:textId="73CD24EF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rPr>
          <w:color w:val="000000"/>
        </w:rPr>
        <w:t xml:space="preserve">Název soutěže (ročník): </w:t>
      </w:r>
      <w:r w:rsidR="00E060FE" w:rsidRPr="00136BCF">
        <w:rPr>
          <w:color w:val="000000"/>
        </w:rPr>
        <w:tab/>
      </w:r>
      <w:proofErr w:type="spellStart"/>
      <w:r w:rsidR="004F2A9C" w:rsidRPr="00136BCF">
        <w:t>Memorial</w:t>
      </w:r>
      <w:proofErr w:type="spellEnd"/>
      <w:r w:rsidR="004F2A9C" w:rsidRPr="00136BCF">
        <w:t xml:space="preserve"> Karla Šorfa X</w:t>
      </w:r>
      <w:r w:rsidR="009C6CDD">
        <w:t>V</w:t>
      </w:r>
      <w:r w:rsidR="004F2A9C" w:rsidRPr="00136BCF">
        <w:t>. ročník</w:t>
      </w:r>
      <w:r w:rsidR="00E060FE" w:rsidRPr="00136BCF">
        <w:t xml:space="preserve">, </w:t>
      </w:r>
      <w:r w:rsidR="00242141" w:rsidRPr="00136BCF">
        <w:t xml:space="preserve">číslo soutěže: </w:t>
      </w:r>
      <w:r w:rsidR="004F2A9C" w:rsidRPr="00136BCF">
        <w:t>0903</w:t>
      </w:r>
    </w:p>
    <w:p w14:paraId="0E94414F" w14:textId="1BAA2E6E" w:rsidR="00357FEF" w:rsidRPr="00136BCF" w:rsidRDefault="00357FEF" w:rsidP="00136BCF">
      <w:pPr>
        <w:pStyle w:val="Normlnweb"/>
        <w:spacing w:before="0" w:beforeAutospacing="0" w:after="0" w:afterAutospacing="0"/>
        <w:ind w:left="2124" w:firstLine="708"/>
      </w:pPr>
      <w:r w:rsidRPr="00136BCF">
        <w:t>Soutěž jednotlivců</w:t>
      </w:r>
      <w:r w:rsidR="004F2A9C" w:rsidRPr="00136BCF">
        <w:t>, zbraně a disciplíny viz níže</w:t>
      </w:r>
    </w:p>
    <w:p w14:paraId="689A376F" w14:textId="77777777" w:rsidR="00357FEF" w:rsidRPr="00136BCF" w:rsidRDefault="00CF02AD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Sponzor soutěže:</w:t>
      </w:r>
    </w:p>
    <w:p w14:paraId="7F4D7EF4" w14:textId="77777777" w:rsidR="00CF02AD" w:rsidRPr="00136BCF" w:rsidRDefault="00CF02AD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5B0C4A7A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136BCF">
        <w:rPr>
          <w:b/>
          <w:bCs/>
          <w:color w:val="000000"/>
        </w:rPr>
        <w:t xml:space="preserve">B) </w:t>
      </w:r>
      <w:r w:rsidR="00E060FE" w:rsidRPr="00136BCF">
        <w:rPr>
          <w:b/>
          <w:bCs/>
          <w:color w:val="000000"/>
        </w:rPr>
        <w:t>V</w:t>
      </w:r>
      <w:r w:rsidRPr="00136BCF">
        <w:rPr>
          <w:b/>
          <w:bCs/>
          <w:color w:val="000000"/>
        </w:rPr>
        <w:t>šeobecná ustanovení</w:t>
      </w:r>
    </w:p>
    <w:p w14:paraId="019223A2" w14:textId="248B2C49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rPr>
          <w:color w:val="000000"/>
        </w:rPr>
        <w:t xml:space="preserve">Pořadatel </w:t>
      </w:r>
      <w:r w:rsidR="00E301FB" w:rsidRPr="00136BCF">
        <w:rPr>
          <w:color w:val="000000"/>
        </w:rPr>
        <w:t>soutěže/</w:t>
      </w:r>
      <w:r w:rsidRPr="00136BCF">
        <w:rPr>
          <w:color w:val="000000"/>
        </w:rPr>
        <w:t>organizátor soutěže:</w:t>
      </w:r>
      <w:r w:rsidR="00E060FE" w:rsidRPr="00136BCF">
        <w:rPr>
          <w:color w:val="000000"/>
        </w:rPr>
        <w:tab/>
      </w:r>
      <w:r w:rsidRPr="00136BCF">
        <w:t xml:space="preserve">KVZ </w:t>
      </w:r>
      <w:r w:rsidR="004F2A9C" w:rsidRPr="00136BCF">
        <w:t>Polná</w:t>
      </w:r>
    </w:p>
    <w:p w14:paraId="5E6DB43F" w14:textId="2455E01A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t>Termín soutěže:</w:t>
      </w:r>
      <w:r w:rsidR="00E060FE" w:rsidRPr="00136BCF">
        <w:tab/>
      </w:r>
      <w:r w:rsidR="00E060FE" w:rsidRPr="00136BCF">
        <w:tab/>
      </w:r>
      <w:r w:rsidR="00E060FE" w:rsidRPr="00136BCF">
        <w:tab/>
      </w:r>
      <w:r w:rsidR="00E301FB" w:rsidRPr="00136BCF">
        <w:tab/>
      </w:r>
      <w:r w:rsidR="009C6CDD">
        <w:t>14</w:t>
      </w:r>
      <w:r w:rsidR="004F2A9C" w:rsidRPr="00136BCF">
        <w:t>.</w:t>
      </w:r>
      <w:r w:rsidR="009C6CDD">
        <w:t>03</w:t>
      </w:r>
      <w:r w:rsidR="004F2A9C" w:rsidRPr="00136BCF">
        <w:t>.202</w:t>
      </w:r>
      <w:r w:rsidR="009C6CDD">
        <w:t>6</w:t>
      </w:r>
    </w:p>
    <w:p w14:paraId="31A8D025" w14:textId="522BE741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t xml:space="preserve">Místo </w:t>
      </w:r>
      <w:proofErr w:type="gramStart"/>
      <w:r w:rsidRPr="00136BCF">
        <w:t>konání:</w:t>
      </w:r>
      <w:r w:rsidR="00E060FE" w:rsidRPr="00136BCF">
        <w:t xml:space="preserve">   </w:t>
      </w:r>
      <w:proofErr w:type="gramEnd"/>
      <w:r w:rsidR="00E060FE" w:rsidRPr="00136BCF">
        <w:t xml:space="preserve">                          </w:t>
      </w:r>
      <w:r w:rsidRPr="00136BCF">
        <w:t xml:space="preserve"> </w:t>
      </w:r>
      <w:r w:rsidR="00E060FE" w:rsidRPr="00136BCF">
        <w:tab/>
      </w:r>
      <w:r w:rsidR="00E301FB" w:rsidRPr="00136BCF">
        <w:tab/>
      </w:r>
      <w:r w:rsidR="004F2A9C" w:rsidRPr="00136BCF">
        <w:t xml:space="preserve">střelnice </w:t>
      </w:r>
      <w:r w:rsidR="009C6CDD">
        <w:t>Dobroutov</w:t>
      </w:r>
    </w:p>
    <w:p w14:paraId="3445F907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Organizační výbor:</w:t>
      </w:r>
    </w:p>
    <w:p w14:paraId="7B6F565C" w14:textId="53D563E8" w:rsidR="00357FEF" w:rsidRPr="00136BCF" w:rsidRDefault="00357FEF" w:rsidP="00136BCF">
      <w:pPr>
        <w:pStyle w:val="Normlnweb"/>
        <w:spacing w:before="0" w:beforeAutospacing="0" w:after="0" w:afterAutospacing="0"/>
        <w:ind w:firstLine="708"/>
      </w:pPr>
      <w:r w:rsidRPr="00136BCF">
        <w:t xml:space="preserve">Ředitel </w:t>
      </w:r>
      <w:proofErr w:type="gramStart"/>
      <w:r w:rsidRPr="00136BCF">
        <w:t xml:space="preserve">soutěže: </w:t>
      </w:r>
      <w:r w:rsidR="00E060FE" w:rsidRPr="00136BCF">
        <w:t xml:space="preserve"> </w:t>
      </w:r>
      <w:r w:rsidR="00E060FE" w:rsidRPr="00136BCF">
        <w:tab/>
      </w:r>
      <w:proofErr w:type="gramEnd"/>
      <w:r w:rsidR="009E7372" w:rsidRPr="00136BCF">
        <w:t>Lukáš Vomela</w:t>
      </w:r>
    </w:p>
    <w:p w14:paraId="7950F8EF" w14:textId="51C5AA34" w:rsidR="00357FEF" w:rsidRPr="00136BCF" w:rsidRDefault="00357FEF" w:rsidP="00136BCF">
      <w:pPr>
        <w:pStyle w:val="Normlnweb"/>
        <w:spacing w:before="0" w:beforeAutospacing="0" w:after="0" w:afterAutospacing="0"/>
        <w:ind w:firstLine="708"/>
      </w:pPr>
      <w:r w:rsidRPr="00136BCF">
        <w:t xml:space="preserve">Hlavní rozhodčí: </w:t>
      </w:r>
      <w:r w:rsidR="00E060FE" w:rsidRPr="00136BCF">
        <w:tab/>
      </w:r>
      <w:r w:rsidR="00136BCF">
        <w:t>Karel Foltýn</w:t>
      </w:r>
    </w:p>
    <w:p w14:paraId="326AF039" w14:textId="39A8B8B4" w:rsidR="00357FEF" w:rsidRPr="00136BCF" w:rsidRDefault="00357FEF" w:rsidP="00136BCF">
      <w:pPr>
        <w:pStyle w:val="Normlnweb"/>
        <w:spacing w:before="0" w:beforeAutospacing="0" w:after="0" w:afterAutospacing="0"/>
        <w:ind w:firstLine="708"/>
      </w:pPr>
      <w:proofErr w:type="gramStart"/>
      <w:r w:rsidRPr="00136BCF">
        <w:t xml:space="preserve">Tajemník: </w:t>
      </w:r>
      <w:r w:rsidR="00E060FE" w:rsidRPr="00136BCF">
        <w:t xml:space="preserve">  </w:t>
      </w:r>
      <w:proofErr w:type="gramEnd"/>
      <w:r w:rsidR="00E060FE" w:rsidRPr="00136BCF">
        <w:t xml:space="preserve">        </w:t>
      </w:r>
      <w:r w:rsidR="00E060FE" w:rsidRPr="00136BCF">
        <w:tab/>
      </w:r>
      <w:r w:rsidR="008605D7" w:rsidRPr="00136BCF">
        <w:t>Robert Havelka</w:t>
      </w:r>
    </w:p>
    <w:p w14:paraId="4B8E76E0" w14:textId="11408592" w:rsidR="00357FEF" w:rsidRPr="00136BCF" w:rsidRDefault="00357FEF" w:rsidP="00136BCF">
      <w:pPr>
        <w:pStyle w:val="Normlnweb"/>
        <w:spacing w:before="0" w:beforeAutospacing="0" w:after="0" w:afterAutospacing="0"/>
        <w:ind w:firstLine="708"/>
      </w:pPr>
      <w:r w:rsidRPr="00136BCF">
        <w:t>Zdravotník:</w:t>
      </w:r>
      <w:r w:rsidR="00E060FE" w:rsidRPr="00136BCF">
        <w:tab/>
      </w:r>
      <w:r w:rsidR="00E060FE" w:rsidRPr="00136BCF">
        <w:tab/>
      </w:r>
      <w:r w:rsidR="004F2A9C" w:rsidRPr="00136BCF">
        <w:t>MUDr. Pavel Čurda</w:t>
      </w:r>
      <w:r w:rsidR="00E060FE" w:rsidRPr="00136BCF">
        <w:tab/>
      </w:r>
    </w:p>
    <w:p w14:paraId="337343BF" w14:textId="2A44010C" w:rsidR="00357FEF" w:rsidRPr="00136BCF" w:rsidRDefault="00357FEF" w:rsidP="00136BCF">
      <w:pPr>
        <w:pStyle w:val="Normlnweb"/>
        <w:spacing w:before="0" w:beforeAutospacing="0" w:after="0" w:afterAutospacing="0"/>
        <w:ind w:firstLine="708"/>
      </w:pPr>
      <w:r w:rsidRPr="00136BCF">
        <w:t>Správce střelnice:</w:t>
      </w:r>
      <w:r w:rsidR="00E060FE" w:rsidRPr="00136BCF">
        <w:tab/>
      </w:r>
      <w:r w:rsidR="009C6CDD">
        <w:t>Ing. Jan Bělohlávek</w:t>
      </w:r>
    </w:p>
    <w:p w14:paraId="67FABE17" w14:textId="55E2B033" w:rsidR="00357FEF" w:rsidRPr="00136BCF" w:rsidRDefault="00357FEF" w:rsidP="00136BCF">
      <w:pPr>
        <w:pStyle w:val="Normlnweb"/>
        <w:spacing w:before="0" w:beforeAutospacing="0" w:after="0" w:afterAutospacing="0"/>
        <w:ind w:firstLine="708"/>
      </w:pPr>
      <w:r w:rsidRPr="00136BCF">
        <w:t>Inspektor zbraní:</w:t>
      </w:r>
      <w:r w:rsidR="00E060FE" w:rsidRPr="00136BCF">
        <w:tab/>
      </w:r>
      <w:r w:rsidR="004F2A9C" w:rsidRPr="00136BCF">
        <w:t>J</w:t>
      </w:r>
      <w:r w:rsidR="008605D7" w:rsidRPr="00136BCF">
        <w:t xml:space="preserve">an </w:t>
      </w:r>
      <w:proofErr w:type="spellStart"/>
      <w:r w:rsidR="008605D7" w:rsidRPr="00136BCF">
        <w:t>Honsl</w:t>
      </w:r>
      <w:proofErr w:type="spellEnd"/>
    </w:p>
    <w:p w14:paraId="195B720B" w14:textId="77777777" w:rsidR="00357FEF" w:rsidRPr="00136BCF" w:rsidRDefault="00357FEF" w:rsidP="00136BCF">
      <w:pPr>
        <w:pStyle w:val="Normlnweb"/>
        <w:spacing w:before="0" w:beforeAutospacing="0" w:after="0" w:afterAutospacing="0"/>
        <w:ind w:firstLine="708"/>
      </w:pPr>
    </w:p>
    <w:p w14:paraId="6432C2DF" w14:textId="3E3A8FB9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t>Soutěžní výbor:</w:t>
      </w:r>
    </w:p>
    <w:p w14:paraId="0A6ACBAB" w14:textId="4F24FEDC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t xml:space="preserve"> </w:t>
      </w:r>
      <w:r w:rsidRPr="00136BCF">
        <w:tab/>
        <w:t>Ředitel soutěže:</w:t>
      </w:r>
      <w:r w:rsidR="004B63DE" w:rsidRPr="00136BCF">
        <w:tab/>
      </w:r>
      <w:r w:rsidR="008605D7" w:rsidRPr="00136BCF">
        <w:t>Lukáš Vomela</w:t>
      </w:r>
    </w:p>
    <w:p w14:paraId="3E140CC1" w14:textId="2B18C89F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tab/>
        <w:t>Hlavní rozhodčí:</w:t>
      </w:r>
      <w:r w:rsidR="004B63DE" w:rsidRPr="00136BCF">
        <w:tab/>
      </w:r>
      <w:r w:rsidR="00136BCF">
        <w:t>Karel Foltýn</w:t>
      </w:r>
    </w:p>
    <w:p w14:paraId="223A1358" w14:textId="46C5A060" w:rsidR="00357FEF" w:rsidRPr="00136BCF" w:rsidRDefault="00357FEF" w:rsidP="00136BCF">
      <w:pPr>
        <w:pStyle w:val="Normlnweb"/>
        <w:spacing w:before="0" w:beforeAutospacing="0" w:after="0" w:afterAutospacing="0"/>
      </w:pPr>
      <w:r w:rsidRPr="00136BCF">
        <w:tab/>
        <w:t>Předseda hodnotící komise (nebo řídící střelby):</w:t>
      </w:r>
      <w:r w:rsidR="004B63DE" w:rsidRPr="00136BCF">
        <w:t xml:space="preserve"> </w:t>
      </w:r>
      <w:r w:rsidR="00136BCF">
        <w:t>Jan Bělohlávek</w:t>
      </w:r>
    </w:p>
    <w:p w14:paraId="2904D888" w14:textId="77777777" w:rsidR="002D744E" w:rsidRPr="00136BCF" w:rsidRDefault="002D744E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39F3B0C6" w14:textId="77777777" w:rsidR="00166A18" w:rsidRPr="00136BCF" w:rsidRDefault="00166A18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 xml:space="preserve">Ostatní rozhodčí: řídící střelby, terčový rozhodčí, instruktor střelby </w:t>
      </w:r>
      <w:r w:rsidR="002D744E" w:rsidRPr="00136BCF">
        <w:rPr>
          <w:color w:val="000000"/>
        </w:rPr>
        <w:t xml:space="preserve">atd. </w:t>
      </w:r>
      <w:r w:rsidRPr="00136BCF">
        <w:rPr>
          <w:color w:val="000000"/>
        </w:rPr>
        <w:t xml:space="preserve">(jmenovitě, nebo budou delegováni </w:t>
      </w:r>
      <w:r w:rsidR="004B63DE" w:rsidRPr="00136BCF">
        <w:rPr>
          <w:color w:val="000000"/>
        </w:rPr>
        <w:t xml:space="preserve">organizátorem soutěže </w:t>
      </w:r>
      <w:r w:rsidR="002D744E" w:rsidRPr="00136BCF">
        <w:rPr>
          <w:color w:val="000000"/>
        </w:rPr>
        <w:t>před zahájením)</w:t>
      </w:r>
    </w:p>
    <w:p w14:paraId="54D16DD3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016F25F3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136BCF">
        <w:rPr>
          <w:b/>
          <w:bCs/>
          <w:color w:val="000000"/>
        </w:rPr>
        <w:t xml:space="preserve">C) </w:t>
      </w:r>
      <w:r w:rsidR="004F6B11" w:rsidRPr="00136BCF">
        <w:rPr>
          <w:b/>
          <w:bCs/>
          <w:color w:val="000000"/>
        </w:rPr>
        <w:t>T</w:t>
      </w:r>
      <w:r w:rsidRPr="00136BCF">
        <w:rPr>
          <w:b/>
          <w:bCs/>
          <w:color w:val="000000"/>
        </w:rPr>
        <w:t>echnická ustanovení</w:t>
      </w:r>
    </w:p>
    <w:p w14:paraId="4F7C5289" w14:textId="1639B079" w:rsidR="00D8390B" w:rsidRPr="00136BCF" w:rsidRDefault="00D8390B" w:rsidP="00136BCF">
      <w:pPr>
        <w:pStyle w:val="Normlnweb"/>
        <w:spacing w:before="0" w:beforeAutospacing="0" w:after="0" w:afterAutospacing="0"/>
      </w:pPr>
      <w:r w:rsidRPr="00136BCF">
        <w:t xml:space="preserve">Pro celkové hodnocení se sčítá dosažený počet bodů </w:t>
      </w:r>
      <w:r w:rsidR="00136BCF">
        <w:t>ve formě procent ve všech 5</w:t>
      </w:r>
      <w:r w:rsidRPr="00136BCF">
        <w:t xml:space="preserve"> disciplínách.</w:t>
      </w:r>
    </w:p>
    <w:p w14:paraId="1BE75480" w14:textId="77777777" w:rsidR="00D8390B" w:rsidRPr="00136BCF" w:rsidRDefault="00D8390B" w:rsidP="00136BCF">
      <w:pPr>
        <w:pStyle w:val="Normlnweb"/>
        <w:spacing w:before="0" w:beforeAutospacing="0" w:after="0" w:afterAutospacing="0"/>
      </w:pPr>
    </w:p>
    <w:p w14:paraId="6F772D67" w14:textId="13A8E1C1" w:rsidR="00D8390B" w:rsidRPr="00136BCF" w:rsidRDefault="00D8390B" w:rsidP="00136BCF">
      <w:pPr>
        <w:pStyle w:val="Normlnweb"/>
        <w:spacing w:before="0" w:beforeAutospacing="0" w:after="0" w:afterAutospacing="0"/>
      </w:pPr>
      <w:r w:rsidRPr="00136BCF">
        <w:t xml:space="preserve">Vítěz bude vyhlášen samostatně pro kategorii standard a pro obě kategorie celkový vítěz závodu. </w:t>
      </w:r>
    </w:p>
    <w:p w14:paraId="65352D75" w14:textId="77777777" w:rsidR="00136BCF" w:rsidRDefault="00136BCF" w:rsidP="00136BCF">
      <w:pPr>
        <w:pStyle w:val="Normlnweb"/>
        <w:spacing w:before="0" w:beforeAutospacing="0" w:after="0" w:afterAutospacing="0"/>
      </w:pPr>
    </w:p>
    <w:p w14:paraId="2F425F94" w14:textId="441DCC20" w:rsidR="004F6B11" w:rsidRPr="00136BCF" w:rsidRDefault="00D8390B" w:rsidP="00136BCF">
      <w:pPr>
        <w:pStyle w:val="Normlnweb"/>
        <w:spacing w:before="0" w:beforeAutospacing="0" w:after="0" w:afterAutospacing="0"/>
      </w:pPr>
      <w:r w:rsidRPr="00136BCF">
        <w:t>Dále bude v každé disciplíně vyhodnocen celkový vítěz disciplíny</w:t>
      </w:r>
      <w:r w:rsidR="00136BCF">
        <w:t>.</w:t>
      </w:r>
    </w:p>
    <w:p w14:paraId="2E543A42" w14:textId="776E8A65" w:rsidR="00D8390B" w:rsidRPr="00136BCF" w:rsidRDefault="00D8390B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17414A59" w14:textId="77777777" w:rsidR="00136BCF" w:rsidRPr="00136BCF" w:rsidRDefault="00136BCF" w:rsidP="00136B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BCF">
        <w:rPr>
          <w:rFonts w:ascii="Times New Roman" w:hAnsi="Times New Roman" w:cs="Times New Roman"/>
          <w:b/>
          <w:sz w:val="24"/>
          <w:szCs w:val="24"/>
        </w:rPr>
        <w:t>Disciplíny:</w:t>
      </w:r>
    </w:p>
    <w:p w14:paraId="1070E16F" w14:textId="5271467C" w:rsidR="00136BCF" w:rsidRPr="009C6CDD" w:rsidRDefault="009C6CDD" w:rsidP="00136BCF">
      <w:pPr>
        <w:spacing w:after="0"/>
        <w:ind w:left="709"/>
        <w:jc w:val="both"/>
        <w:rPr>
          <w:rFonts w:ascii="Times New Roman" w:hAnsi="Times New Roman" w:cs="Times New Roman"/>
          <w:bCs/>
        </w:rPr>
      </w:pPr>
      <w:r w:rsidRPr="009C6CDD">
        <w:rPr>
          <w:rFonts w:ascii="Times New Roman" w:hAnsi="Times New Roman" w:cs="Times New Roman"/>
          <w:bCs/>
          <w:sz w:val="24"/>
          <w:szCs w:val="24"/>
        </w:rPr>
        <w:t xml:space="preserve">Soutěž bude složena ze 3 až 4 střeleckých disciplín, které budou kombinací kovových a papírových terčů. S postupem budou střelci seznámeni před jejím provedením. Hodnocení body – čas, penalizace 10 s dle konkrétní situace. </w:t>
      </w:r>
      <w:r>
        <w:rPr>
          <w:rFonts w:ascii="Times New Roman" w:hAnsi="Times New Roman" w:cs="Times New Roman"/>
          <w:bCs/>
          <w:sz w:val="24"/>
          <w:szCs w:val="24"/>
        </w:rPr>
        <w:t xml:space="preserve">Doporučený počet nábojů do 150. Během každé situace povinné přebití. </w:t>
      </w:r>
    </w:p>
    <w:p w14:paraId="66C048B7" w14:textId="79B2706A" w:rsidR="00136BCF" w:rsidRPr="00136BCF" w:rsidRDefault="00136BCF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4D8F8DD7" w14:textId="77777777" w:rsidR="00136BCF" w:rsidRPr="00136BCF" w:rsidRDefault="00136BCF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20598CB4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b/>
          <w:color w:val="000000"/>
        </w:rPr>
      </w:pPr>
      <w:r w:rsidRPr="00136BCF">
        <w:rPr>
          <w:b/>
          <w:color w:val="000000"/>
        </w:rPr>
        <w:t>Povolené zbraně a střelivo:</w:t>
      </w:r>
    </w:p>
    <w:p w14:paraId="620E26D5" w14:textId="77777777" w:rsidR="00B05EA7" w:rsidRPr="00136BCF" w:rsidRDefault="00C11897" w:rsidP="00136BCF">
      <w:pPr>
        <w:pStyle w:val="Normlnweb"/>
        <w:spacing w:before="0" w:beforeAutospacing="0" w:after="0" w:afterAutospacing="0"/>
      </w:pPr>
      <w:r w:rsidRPr="00136BCF">
        <w:t>Vlastní, musí vyhovovat platnému zákonu o zbraních a střelivu a Všeobecným pravidlům sportovní střelecké činnosti SVZ ČR.</w:t>
      </w:r>
    </w:p>
    <w:p w14:paraId="436C087B" w14:textId="11053878" w:rsidR="00B05EA7" w:rsidRDefault="009C6CDD" w:rsidP="00136BCF">
      <w:pPr>
        <w:pStyle w:val="Normlnweb"/>
        <w:spacing w:before="0" w:beforeAutospacing="0" w:after="0" w:afterAutospacing="0"/>
      </w:pPr>
      <w:r>
        <w:t>Kategorie:</w:t>
      </w:r>
    </w:p>
    <w:p w14:paraId="032CE8E1" w14:textId="00464897" w:rsidR="009C6CDD" w:rsidRPr="009C6CDD" w:rsidRDefault="009C6CDD" w:rsidP="009C6CDD">
      <w:pPr>
        <w:pStyle w:val="Normlnweb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Pistole</w:t>
      </w:r>
    </w:p>
    <w:p w14:paraId="373AF237" w14:textId="380FCFC0" w:rsidR="009C6CDD" w:rsidRPr="009C6CDD" w:rsidRDefault="009C6CDD" w:rsidP="009C6CDD">
      <w:pPr>
        <w:pStyle w:val="Normlnweb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Pistole s optickým zaměřovačem</w:t>
      </w:r>
    </w:p>
    <w:p w14:paraId="4716082B" w14:textId="0AA16C66" w:rsidR="009C6CDD" w:rsidRPr="009C6CDD" w:rsidRDefault="009C6CDD" w:rsidP="009C6CDD">
      <w:pPr>
        <w:pStyle w:val="Normlnweb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Karabina s optickým zaměřovačem</w:t>
      </w:r>
    </w:p>
    <w:p w14:paraId="33A3BCCC" w14:textId="1C328CE3" w:rsidR="009C6CDD" w:rsidRPr="00136BCF" w:rsidRDefault="009C6CDD" w:rsidP="009C6CDD">
      <w:pPr>
        <w:pStyle w:val="Normlnweb"/>
        <w:numPr>
          <w:ilvl w:val="0"/>
          <w:numId w:val="4"/>
        </w:numPr>
        <w:spacing w:before="0" w:beforeAutospacing="0" w:after="0" w:afterAutospacing="0"/>
        <w:rPr>
          <w:i/>
        </w:rPr>
      </w:pPr>
      <w:r>
        <w:t>Revolver</w:t>
      </w:r>
    </w:p>
    <w:p w14:paraId="57CF6483" w14:textId="77777777" w:rsidR="00C11897" w:rsidRPr="00136BCF" w:rsidRDefault="00C11897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4A4FCE4E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136BCF">
        <w:rPr>
          <w:b/>
          <w:bCs/>
          <w:color w:val="000000"/>
        </w:rPr>
        <w:t xml:space="preserve">D) </w:t>
      </w:r>
      <w:r w:rsidR="00253F85" w:rsidRPr="00136BCF">
        <w:rPr>
          <w:b/>
          <w:bCs/>
          <w:color w:val="000000"/>
        </w:rPr>
        <w:t>O</w:t>
      </w:r>
      <w:r w:rsidRPr="00136BCF">
        <w:rPr>
          <w:b/>
          <w:bCs/>
          <w:color w:val="000000"/>
        </w:rPr>
        <w:t>rganizační ustanovení:</w:t>
      </w:r>
    </w:p>
    <w:p w14:paraId="72AA6292" w14:textId="77777777" w:rsidR="00AA3FCF" w:rsidRPr="00136BCF" w:rsidRDefault="00F03CBA" w:rsidP="00136BCF">
      <w:pPr>
        <w:pStyle w:val="Normlnweb"/>
        <w:spacing w:before="0" w:beforeAutospacing="0" w:after="0" w:afterAutospacing="0"/>
        <w:ind w:left="2124" w:hanging="2124"/>
      </w:pPr>
      <w:r w:rsidRPr="00136BCF">
        <w:rPr>
          <w:color w:val="000000"/>
        </w:rPr>
        <w:t>P</w:t>
      </w:r>
      <w:r w:rsidR="00357FEF" w:rsidRPr="00136BCF">
        <w:rPr>
          <w:color w:val="000000"/>
        </w:rPr>
        <w:t xml:space="preserve">odmínky účasti: </w:t>
      </w:r>
      <w:r w:rsidR="004F6B11" w:rsidRPr="00136BCF">
        <w:rPr>
          <w:color w:val="000000"/>
        </w:rPr>
        <w:tab/>
      </w:r>
      <w:r w:rsidRPr="00136BCF">
        <w:t>č</w:t>
      </w:r>
      <w:r w:rsidR="00AA3FCF" w:rsidRPr="00136BCF">
        <w:t>lenové SVZ ČR, střeleckých klubů, držitelé zbrojních průkazů</w:t>
      </w:r>
      <w:r w:rsidR="00E301FB" w:rsidRPr="00136BCF">
        <w:t>, ostatní bez ZP s instruktorem střelby.</w:t>
      </w:r>
      <w:r w:rsidR="00AA3FCF" w:rsidRPr="00136BCF">
        <w:t xml:space="preserve"> Rozhodčí a funkcionáři soutěže se mohou soutěže účastnit i jako závodníci. </w:t>
      </w:r>
    </w:p>
    <w:p w14:paraId="0D946BE2" w14:textId="77777777" w:rsidR="004F6B11" w:rsidRPr="00136BCF" w:rsidRDefault="004F6B11" w:rsidP="00136BCF">
      <w:pPr>
        <w:pStyle w:val="Normlnweb"/>
        <w:spacing w:before="0" w:beforeAutospacing="0" w:after="0" w:afterAutospacing="0"/>
        <w:ind w:left="2124" w:hanging="2124"/>
      </w:pPr>
      <w:r w:rsidRPr="00136BCF">
        <w:t>Přihlášky:</w:t>
      </w:r>
      <w:r w:rsidRPr="00136BCF">
        <w:tab/>
        <w:t>pro tuto soutěž nejsou nutné</w:t>
      </w:r>
      <w:r w:rsidR="00E301FB" w:rsidRPr="00136BCF">
        <w:t>, přihlášení v rámci prezence</w:t>
      </w:r>
    </w:p>
    <w:p w14:paraId="11FB85DC" w14:textId="31021471" w:rsidR="00357FEF" w:rsidRPr="00136BCF" w:rsidRDefault="004F6B11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Prezence, doklady</w:t>
      </w:r>
      <w:r w:rsidR="00357FEF" w:rsidRPr="00136BCF">
        <w:rPr>
          <w:color w:val="000000"/>
        </w:rPr>
        <w:t>:</w:t>
      </w:r>
      <w:r w:rsidR="00F03CBA" w:rsidRPr="00136BCF">
        <w:rPr>
          <w:color w:val="000000"/>
        </w:rPr>
        <w:t xml:space="preserve"> </w:t>
      </w:r>
      <w:r w:rsidRPr="00136BCF">
        <w:rPr>
          <w:color w:val="000000"/>
        </w:rPr>
        <w:tab/>
      </w:r>
      <w:r w:rsidR="00AA3FCF" w:rsidRPr="00136BCF">
        <w:rPr>
          <w:color w:val="000000"/>
        </w:rPr>
        <w:t>členský průkaz SVZ ČR, občanský průkaz</w:t>
      </w:r>
    </w:p>
    <w:p w14:paraId="794B0AB5" w14:textId="42903305" w:rsidR="00357FEF" w:rsidRPr="00136BCF" w:rsidRDefault="00357FEF" w:rsidP="00136BCF">
      <w:pPr>
        <w:pStyle w:val="Normlnweb"/>
        <w:spacing w:before="0" w:beforeAutospacing="0" w:after="0" w:afterAutospacing="0"/>
        <w:ind w:left="2124" w:hanging="2124"/>
        <w:rPr>
          <w:color w:val="000000"/>
        </w:rPr>
      </w:pPr>
      <w:r w:rsidRPr="00136BCF">
        <w:rPr>
          <w:color w:val="000000"/>
        </w:rPr>
        <w:lastRenderedPageBreak/>
        <w:t>Protest</w:t>
      </w:r>
      <w:r w:rsidR="004F6B11" w:rsidRPr="00136BCF">
        <w:rPr>
          <w:color w:val="000000"/>
        </w:rPr>
        <w:t>:</w:t>
      </w:r>
      <w:r w:rsidR="004F6B11" w:rsidRPr="00136BCF">
        <w:rPr>
          <w:color w:val="000000"/>
        </w:rPr>
        <w:tab/>
      </w:r>
      <w:r w:rsidRPr="00136BCF">
        <w:rPr>
          <w:color w:val="000000"/>
        </w:rPr>
        <w:t>je možno podat písemně kdykoliv v průběhu soutěže</w:t>
      </w:r>
      <w:r w:rsidR="00F03CBA" w:rsidRPr="00136BCF">
        <w:rPr>
          <w:color w:val="000000"/>
        </w:rPr>
        <w:t xml:space="preserve"> </w:t>
      </w:r>
      <w:r w:rsidRPr="00136BCF">
        <w:rPr>
          <w:color w:val="000000"/>
        </w:rPr>
        <w:t>hlavnímu rozhodčímu, nejpozději však 15 minut po zveřejnění</w:t>
      </w:r>
      <w:r w:rsidR="00F03CBA" w:rsidRPr="00136BCF">
        <w:rPr>
          <w:color w:val="000000"/>
        </w:rPr>
        <w:t xml:space="preserve"> </w:t>
      </w:r>
      <w:r w:rsidRPr="00136BCF">
        <w:rPr>
          <w:color w:val="000000"/>
        </w:rPr>
        <w:t>celkových výsledků s vkladem</w:t>
      </w:r>
      <w:r w:rsidRPr="00136BCF">
        <w:t xml:space="preserve"> </w:t>
      </w:r>
      <w:r w:rsidR="009C6CDD">
        <w:t>2</w:t>
      </w:r>
      <w:r w:rsidRPr="00136BCF">
        <w:t>00</w:t>
      </w:r>
      <w:r w:rsidR="00556FB2" w:rsidRPr="00136BCF">
        <w:t xml:space="preserve"> </w:t>
      </w:r>
      <w:r w:rsidRPr="00136BCF">
        <w:rPr>
          <w:color w:val="000000"/>
        </w:rPr>
        <w:t>Kč.</w:t>
      </w:r>
    </w:p>
    <w:p w14:paraId="4EE6AE06" w14:textId="021E9301" w:rsidR="00357FEF" w:rsidRPr="00136BCF" w:rsidRDefault="004F6B11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Registrační p</w:t>
      </w:r>
      <w:r w:rsidR="00357FEF" w:rsidRPr="00136BCF">
        <w:rPr>
          <w:color w:val="000000"/>
        </w:rPr>
        <w:t>říspěvek:</w:t>
      </w:r>
      <w:r w:rsidR="00D8390B" w:rsidRPr="00136BCF">
        <w:rPr>
          <w:color w:val="000000"/>
        </w:rPr>
        <w:t xml:space="preserve"> členové </w:t>
      </w:r>
      <w:r w:rsidR="00D8390B" w:rsidRPr="00136BCF">
        <w:t xml:space="preserve">SVZ ČR </w:t>
      </w:r>
      <w:r w:rsidR="00357FEF" w:rsidRPr="00136BCF">
        <w:t>1</w:t>
      </w:r>
      <w:r w:rsidR="009C6CDD">
        <w:t>0</w:t>
      </w:r>
      <w:r w:rsidR="00357FEF" w:rsidRPr="00136BCF">
        <w:t>0 Kč</w:t>
      </w:r>
      <w:r w:rsidR="00D8390B" w:rsidRPr="00136BCF">
        <w:t>, nečlenové 2</w:t>
      </w:r>
      <w:r w:rsidR="009C6CDD">
        <w:t>0</w:t>
      </w:r>
      <w:r w:rsidR="00D8390B" w:rsidRPr="00136BCF">
        <w:t>0 Kč</w:t>
      </w:r>
    </w:p>
    <w:p w14:paraId="02AF0828" w14:textId="77777777" w:rsidR="006E7DE4" w:rsidRPr="00136BCF" w:rsidRDefault="006E7DE4" w:rsidP="00136BCF">
      <w:pPr>
        <w:pStyle w:val="Bezmezer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D89032" w14:textId="77777777" w:rsidR="006E7DE4" w:rsidRPr="00136BCF" w:rsidRDefault="006E7DE4" w:rsidP="00136BCF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136BCF">
        <w:rPr>
          <w:rFonts w:ascii="Times New Roman" w:hAnsi="Times New Roman"/>
          <w:color w:val="000000"/>
          <w:sz w:val="24"/>
          <w:szCs w:val="24"/>
        </w:rPr>
        <w:t xml:space="preserve">Pojištění: </w:t>
      </w:r>
      <w:proofErr w:type="spellStart"/>
      <w:r w:rsidRPr="00136BCF">
        <w:rPr>
          <w:rFonts w:ascii="Times New Roman" w:hAnsi="Times New Roman"/>
          <w:color w:val="000000"/>
          <w:sz w:val="24"/>
          <w:szCs w:val="24"/>
        </w:rPr>
        <w:t>zaprezentovaní</w:t>
      </w:r>
      <w:proofErr w:type="spellEnd"/>
      <w:r w:rsidRPr="00136BCF">
        <w:rPr>
          <w:rFonts w:ascii="Times New Roman" w:hAnsi="Times New Roman"/>
          <w:color w:val="000000"/>
          <w:sz w:val="24"/>
          <w:szCs w:val="24"/>
        </w:rPr>
        <w:t xml:space="preserve"> účastníci soutěže jsou pojištěni péčí SVZ ČR, poj. Smlouva č. 1310001770           s pojišťovnou VZP, a.s.</w:t>
      </w:r>
    </w:p>
    <w:p w14:paraId="02208159" w14:textId="77777777" w:rsidR="00357FEF" w:rsidRPr="00136BCF" w:rsidRDefault="00357FEF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340ED9C5" w14:textId="77777777" w:rsidR="004F6B11" w:rsidRPr="00136BCF" w:rsidRDefault="004F6B11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 xml:space="preserve">Zdravotní zabezpečení: </w:t>
      </w:r>
      <w:r w:rsidR="00192644" w:rsidRPr="00136BCF">
        <w:rPr>
          <w:color w:val="000000"/>
        </w:rPr>
        <w:t>zdravotník, pohotovostní vozidlo</w:t>
      </w:r>
    </w:p>
    <w:p w14:paraId="38C53B60" w14:textId="7A1F5ECF" w:rsidR="00192644" w:rsidRPr="00136BCF" w:rsidRDefault="00192644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 xml:space="preserve">Stravování: </w:t>
      </w:r>
      <w:r w:rsidRPr="00136BCF">
        <w:rPr>
          <w:color w:val="000000"/>
        </w:rPr>
        <w:tab/>
      </w:r>
      <w:r w:rsidRPr="00136BCF">
        <w:rPr>
          <w:color w:val="000000"/>
        </w:rPr>
        <w:tab/>
        <w:t xml:space="preserve">   </w:t>
      </w:r>
      <w:r w:rsidR="00D8390B" w:rsidRPr="00136BCF">
        <w:t>zajištěno na střelnici</w:t>
      </w:r>
    </w:p>
    <w:p w14:paraId="0183B66F" w14:textId="77777777" w:rsidR="00357FEF" w:rsidRPr="00136BCF" w:rsidRDefault="00F03CBA" w:rsidP="00136BCF">
      <w:pPr>
        <w:pStyle w:val="Normlnweb"/>
        <w:spacing w:before="0" w:beforeAutospacing="0" w:after="0" w:afterAutospacing="0"/>
        <w:ind w:left="2304" w:hanging="2304"/>
        <w:rPr>
          <w:color w:val="000000"/>
        </w:rPr>
      </w:pPr>
      <w:r w:rsidRPr="00136BCF">
        <w:rPr>
          <w:color w:val="000000"/>
        </w:rPr>
        <w:t>V</w:t>
      </w:r>
      <w:r w:rsidR="00357FEF" w:rsidRPr="00136BCF">
        <w:rPr>
          <w:color w:val="000000"/>
        </w:rPr>
        <w:t xml:space="preserve">ybavení účastníků: </w:t>
      </w:r>
      <w:r w:rsidR="004F6B11" w:rsidRPr="00136BCF">
        <w:rPr>
          <w:color w:val="000000"/>
        </w:rPr>
        <w:tab/>
      </w:r>
      <w:r w:rsidR="008E315A" w:rsidRPr="00136BCF">
        <w:rPr>
          <w:color w:val="000000"/>
        </w:rPr>
        <w:t>při střelbá</w:t>
      </w:r>
      <w:r w:rsidR="006551C0" w:rsidRPr="00136BCF">
        <w:rPr>
          <w:color w:val="000000"/>
        </w:rPr>
        <w:t>c</w:t>
      </w:r>
      <w:r w:rsidR="008E315A" w:rsidRPr="00136BCF">
        <w:rPr>
          <w:color w:val="000000"/>
        </w:rPr>
        <w:t xml:space="preserve">h jsou závodníci, instruktoři střelby a rozhodčí povinni používat chrániče   sluchu a ochranu </w:t>
      </w:r>
      <w:r w:rsidR="008E315A" w:rsidRPr="00136BCF">
        <w:t>očí</w:t>
      </w:r>
      <w:r w:rsidR="003631A8" w:rsidRPr="00136BCF">
        <w:t>, opasková pouzdra</w:t>
      </w:r>
      <w:r w:rsidR="002B124B" w:rsidRPr="00136BCF">
        <w:t xml:space="preserve"> dle Pravidel SVZ</w:t>
      </w:r>
    </w:p>
    <w:p w14:paraId="05DAA0ED" w14:textId="0C4B09B5" w:rsidR="00F03CBA" w:rsidRPr="00136BCF" w:rsidRDefault="00F03CBA" w:rsidP="00136BCF">
      <w:pPr>
        <w:pStyle w:val="Normlnweb"/>
        <w:spacing w:before="0" w:beforeAutospacing="0" w:after="0" w:afterAutospacing="0"/>
        <w:ind w:left="2124" w:hanging="2124"/>
        <w:rPr>
          <w:color w:val="FF0000"/>
        </w:rPr>
      </w:pPr>
      <w:r w:rsidRPr="00136BCF">
        <w:rPr>
          <w:color w:val="000000"/>
        </w:rPr>
        <w:t xml:space="preserve">Ceny: </w:t>
      </w:r>
      <w:r w:rsidR="004F6B11" w:rsidRPr="00136BCF">
        <w:rPr>
          <w:color w:val="000000"/>
        </w:rPr>
        <w:tab/>
      </w:r>
      <w:r w:rsidR="002B124B" w:rsidRPr="00136BCF">
        <w:t xml:space="preserve">   </w:t>
      </w:r>
      <w:r w:rsidRPr="00136BCF">
        <w:t>1. – 3. místo diplom</w:t>
      </w:r>
    </w:p>
    <w:p w14:paraId="2F5C66AC" w14:textId="77777777" w:rsidR="00F03CBA" w:rsidRPr="00136BCF" w:rsidRDefault="00F03CBA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06DBAA05" w14:textId="77777777" w:rsidR="00791865" w:rsidRPr="00136BCF" w:rsidRDefault="00791865" w:rsidP="00136BCF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136BCF">
        <w:rPr>
          <w:b/>
          <w:bCs/>
          <w:color w:val="000000"/>
        </w:rPr>
        <w:t>E) Orientační časový plán soutěže:</w:t>
      </w:r>
    </w:p>
    <w:p w14:paraId="34162F43" w14:textId="260794BB" w:rsidR="00791865" w:rsidRPr="00136BCF" w:rsidRDefault="00791865" w:rsidP="00136BCF">
      <w:pPr>
        <w:pStyle w:val="Normlnweb"/>
        <w:spacing w:before="0" w:beforeAutospacing="0" w:after="0" w:afterAutospacing="0"/>
      </w:pPr>
      <w:r w:rsidRPr="00136BCF">
        <w:rPr>
          <w:color w:val="000000"/>
        </w:rPr>
        <w:tab/>
      </w:r>
      <w:r w:rsidR="00B05EA7" w:rsidRPr="00136BCF">
        <w:t>0</w:t>
      </w:r>
      <w:r w:rsidR="009C6CDD">
        <w:t>8</w:t>
      </w:r>
      <w:r w:rsidR="00B05EA7" w:rsidRPr="00136BCF">
        <w:t>:</w:t>
      </w:r>
      <w:r w:rsidR="009A7E49">
        <w:t>15</w:t>
      </w:r>
      <w:r w:rsidRPr="00136BCF">
        <w:t>-</w:t>
      </w:r>
      <w:r w:rsidR="00B05EA7" w:rsidRPr="00136BCF">
        <w:t>0</w:t>
      </w:r>
      <w:r w:rsidRPr="00136BCF">
        <w:t>8:</w:t>
      </w:r>
      <w:r w:rsidR="00B05EA7" w:rsidRPr="00136BCF">
        <w:t>30</w:t>
      </w:r>
      <w:r w:rsidR="00E336A1" w:rsidRPr="00136BCF">
        <w:t xml:space="preserve"> hod.</w:t>
      </w:r>
      <w:r w:rsidR="00B05EA7" w:rsidRPr="00136BCF">
        <w:t xml:space="preserve"> - </w:t>
      </w:r>
      <w:r w:rsidRPr="00136BCF">
        <w:t>prezence</w:t>
      </w:r>
      <w:r w:rsidR="00E336A1" w:rsidRPr="00136BCF">
        <w:t>, přejímka zbraní, porada rozhodčích</w:t>
      </w:r>
    </w:p>
    <w:p w14:paraId="521FEA54" w14:textId="3DD64A9A" w:rsidR="00791865" w:rsidRPr="00136BCF" w:rsidRDefault="00791865" w:rsidP="00136BCF">
      <w:pPr>
        <w:pStyle w:val="Normlnweb"/>
        <w:spacing w:before="0" w:beforeAutospacing="0" w:after="0" w:afterAutospacing="0"/>
      </w:pPr>
      <w:r w:rsidRPr="00136BCF">
        <w:tab/>
      </w:r>
      <w:r w:rsidR="00B05EA7" w:rsidRPr="00136BCF">
        <w:t>0</w:t>
      </w:r>
      <w:r w:rsidRPr="00136BCF">
        <w:t>8:</w:t>
      </w:r>
      <w:r w:rsidR="00E336A1" w:rsidRPr="00136BCF">
        <w:t>45-</w:t>
      </w:r>
      <w:r w:rsidR="00B05EA7" w:rsidRPr="00136BCF">
        <w:t>0</w:t>
      </w:r>
      <w:r w:rsidR="00E336A1" w:rsidRPr="00136BCF">
        <w:t>9:00</w:t>
      </w:r>
      <w:r w:rsidR="002B124B" w:rsidRPr="00136BCF">
        <w:t xml:space="preserve"> </w:t>
      </w:r>
      <w:r w:rsidR="00E336A1" w:rsidRPr="00136BCF">
        <w:t>hod.</w:t>
      </w:r>
      <w:r w:rsidR="00B05EA7" w:rsidRPr="00136BCF">
        <w:t xml:space="preserve"> - </w:t>
      </w:r>
      <w:r w:rsidR="00E336A1" w:rsidRPr="00136BCF">
        <w:t>zahájení, poučení závodníků, rozprava</w:t>
      </w:r>
    </w:p>
    <w:p w14:paraId="2D6D7790" w14:textId="5306C789" w:rsidR="00791865" w:rsidRPr="00136BCF" w:rsidRDefault="00791865" w:rsidP="00136BCF">
      <w:pPr>
        <w:pStyle w:val="Normlnweb"/>
        <w:spacing w:before="0" w:beforeAutospacing="0" w:after="0" w:afterAutospacing="0"/>
      </w:pPr>
      <w:r w:rsidRPr="00136BCF">
        <w:tab/>
      </w:r>
      <w:r w:rsidR="00B05EA7" w:rsidRPr="00136BCF">
        <w:t>0</w:t>
      </w:r>
      <w:r w:rsidRPr="00136BCF">
        <w:t xml:space="preserve">9:00-13:00 </w:t>
      </w:r>
      <w:r w:rsidR="00E336A1" w:rsidRPr="00136BCF">
        <w:t>hod.</w:t>
      </w:r>
      <w:r w:rsidR="00B05EA7" w:rsidRPr="00136BCF">
        <w:t xml:space="preserve"> - </w:t>
      </w:r>
      <w:r w:rsidR="00E336A1" w:rsidRPr="00136BCF">
        <w:t>vlastní soutěž</w:t>
      </w:r>
    </w:p>
    <w:p w14:paraId="5B90A5C7" w14:textId="5E9EAB83" w:rsidR="00E336A1" w:rsidRPr="00136BCF" w:rsidRDefault="00E336A1" w:rsidP="00136BCF">
      <w:pPr>
        <w:pStyle w:val="Normlnweb"/>
        <w:spacing w:before="0" w:beforeAutospacing="0" w:after="0" w:afterAutospacing="0"/>
      </w:pPr>
      <w:r w:rsidRPr="00136BCF">
        <w:tab/>
      </w:r>
      <w:r w:rsidR="00B05EA7" w:rsidRPr="00136BCF">
        <w:t xml:space="preserve">           </w:t>
      </w:r>
      <w:r w:rsidRPr="00136BCF">
        <w:t>13:30 hod.</w:t>
      </w:r>
      <w:r w:rsidR="00B05EA7" w:rsidRPr="00136BCF">
        <w:t xml:space="preserve"> - </w:t>
      </w:r>
      <w:r w:rsidRPr="00136BCF">
        <w:t>zveřejnění průběžných výsledků</w:t>
      </w:r>
    </w:p>
    <w:p w14:paraId="5734B4A9" w14:textId="46F93C86" w:rsidR="00791865" w:rsidRPr="00136BCF" w:rsidRDefault="00791865" w:rsidP="00136BCF">
      <w:pPr>
        <w:pStyle w:val="Normlnweb"/>
        <w:spacing w:before="0" w:beforeAutospacing="0" w:after="0" w:afterAutospacing="0"/>
      </w:pPr>
      <w:r w:rsidRPr="00136BCF">
        <w:tab/>
        <w:t>13:</w:t>
      </w:r>
      <w:r w:rsidR="00E336A1" w:rsidRPr="00136BCF">
        <w:t>3</w:t>
      </w:r>
      <w:r w:rsidRPr="00136BCF">
        <w:t>0-</w:t>
      </w:r>
      <w:r w:rsidR="00E336A1" w:rsidRPr="00136BCF">
        <w:t>14:00</w:t>
      </w:r>
      <w:r w:rsidRPr="00136BCF">
        <w:t xml:space="preserve"> </w:t>
      </w:r>
      <w:r w:rsidR="00E336A1" w:rsidRPr="00136BCF">
        <w:t>hod.</w:t>
      </w:r>
      <w:r w:rsidR="00B05EA7" w:rsidRPr="00136BCF">
        <w:t xml:space="preserve"> - </w:t>
      </w:r>
      <w:r w:rsidR="00E336A1" w:rsidRPr="00136BCF">
        <w:t>vyhlášení</w:t>
      </w:r>
      <w:r w:rsidRPr="00136BCF">
        <w:t xml:space="preserve"> výsledků</w:t>
      </w:r>
      <w:r w:rsidR="00E336A1" w:rsidRPr="00136BCF">
        <w:t>, předání diplomů a cen</w:t>
      </w:r>
    </w:p>
    <w:p w14:paraId="1C038A6B" w14:textId="21D5CD68" w:rsidR="00791865" w:rsidRPr="00136BCF" w:rsidRDefault="00791865" w:rsidP="00136BCF">
      <w:pPr>
        <w:pStyle w:val="Normlnweb"/>
        <w:spacing w:before="0" w:beforeAutospacing="0" w:after="0" w:afterAutospacing="0"/>
      </w:pPr>
      <w:r w:rsidRPr="00136BCF">
        <w:tab/>
      </w:r>
      <w:r w:rsidR="00B05EA7" w:rsidRPr="00136BCF">
        <w:t xml:space="preserve">           </w:t>
      </w:r>
      <w:r w:rsidR="00E336A1" w:rsidRPr="00136BCF">
        <w:t>14:00</w:t>
      </w:r>
      <w:r w:rsidRPr="00136BCF">
        <w:t xml:space="preserve"> </w:t>
      </w:r>
      <w:r w:rsidR="00E336A1" w:rsidRPr="00136BCF">
        <w:t>hod.</w:t>
      </w:r>
      <w:r w:rsidR="00B05EA7" w:rsidRPr="00136BCF">
        <w:t xml:space="preserve"> - </w:t>
      </w:r>
      <w:r w:rsidRPr="00136BCF">
        <w:t>ukončení soutěže</w:t>
      </w:r>
    </w:p>
    <w:p w14:paraId="4EE1E83D" w14:textId="77777777" w:rsidR="00CF02AD" w:rsidRPr="00136BCF" w:rsidRDefault="00CF02AD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4B973CEF" w14:textId="77777777" w:rsidR="00357FEF" w:rsidRPr="00136BCF" w:rsidRDefault="00791865" w:rsidP="00136BCF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136BCF">
        <w:rPr>
          <w:b/>
          <w:bCs/>
          <w:color w:val="000000"/>
        </w:rPr>
        <w:t>F</w:t>
      </w:r>
      <w:r w:rsidR="00357FEF" w:rsidRPr="00136BCF">
        <w:rPr>
          <w:b/>
          <w:bCs/>
          <w:color w:val="000000"/>
        </w:rPr>
        <w:t xml:space="preserve">) </w:t>
      </w:r>
      <w:r w:rsidR="002B124B" w:rsidRPr="00136BCF">
        <w:rPr>
          <w:b/>
          <w:bCs/>
          <w:color w:val="000000"/>
        </w:rPr>
        <w:t>Z</w:t>
      </w:r>
      <w:r w:rsidR="00357FEF" w:rsidRPr="00136BCF">
        <w:rPr>
          <w:b/>
          <w:bCs/>
          <w:color w:val="000000"/>
        </w:rPr>
        <w:t>vláštní ustanovení:</w:t>
      </w:r>
    </w:p>
    <w:p w14:paraId="04096F53" w14:textId="77777777" w:rsidR="00791865" w:rsidRPr="00136BCF" w:rsidRDefault="00791865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 xml:space="preserve">Každý účastník soutěže je povinen řídit se ustanoveními </w:t>
      </w:r>
      <w:r w:rsidR="009C42A3" w:rsidRPr="00136BCF">
        <w:rPr>
          <w:color w:val="000000"/>
        </w:rPr>
        <w:t xml:space="preserve">těchto </w:t>
      </w:r>
      <w:r w:rsidRPr="00136BCF">
        <w:rPr>
          <w:color w:val="000000"/>
        </w:rPr>
        <w:t xml:space="preserve">propozic, </w:t>
      </w:r>
      <w:r w:rsidR="009C42A3" w:rsidRPr="00136BCF">
        <w:rPr>
          <w:color w:val="000000"/>
        </w:rPr>
        <w:t xml:space="preserve">Provozním </w:t>
      </w:r>
      <w:r w:rsidR="00045FF4" w:rsidRPr="00136BCF">
        <w:rPr>
          <w:color w:val="000000"/>
        </w:rPr>
        <w:t>řádem střelnice</w:t>
      </w:r>
      <w:r w:rsidR="00747F0A" w:rsidRPr="00136BCF">
        <w:rPr>
          <w:color w:val="000000"/>
        </w:rPr>
        <w:t>,</w:t>
      </w:r>
    </w:p>
    <w:p w14:paraId="7900761A" w14:textId="77777777" w:rsidR="00045FF4" w:rsidRPr="00136BCF" w:rsidRDefault="00045FF4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dodržovat bezpečnostní opatření dle Pravidel SVZ ČR</w:t>
      </w:r>
      <w:r w:rsidR="00747F0A" w:rsidRPr="00136BCF">
        <w:rPr>
          <w:color w:val="000000"/>
        </w:rPr>
        <w:t xml:space="preserve"> a řídit se pokyny a povely rozhodčích.</w:t>
      </w:r>
    </w:p>
    <w:p w14:paraId="21BFB111" w14:textId="77777777" w:rsidR="00B1555C" w:rsidRPr="00136BCF" w:rsidRDefault="00B1555C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Závodníci startují na vlastní riziko a nebezpečí a zodpovídají za jimi způsobenou škodu nebo újmu.</w:t>
      </w:r>
    </w:p>
    <w:p w14:paraId="4B7D0332" w14:textId="05B77524" w:rsidR="00B1555C" w:rsidRPr="00136BCF" w:rsidRDefault="00B1555C" w:rsidP="00136BCF">
      <w:pPr>
        <w:pStyle w:val="Normlnweb"/>
        <w:spacing w:before="0" w:beforeAutospacing="0" w:after="0" w:afterAutospacing="0"/>
      </w:pPr>
      <w:r w:rsidRPr="00136BCF">
        <w:t>Závodníci svou účastí v soutěži souhlasí s uvedením svého jména na výsledkové listině</w:t>
      </w:r>
      <w:r w:rsidR="00B05EA7" w:rsidRPr="00136BCF">
        <w:t xml:space="preserve"> </w:t>
      </w:r>
      <w:r w:rsidRPr="00136BCF">
        <w:t>a se zveřejněním fotografií</w:t>
      </w:r>
      <w:r w:rsidR="00CF02AD" w:rsidRPr="00136BCF">
        <w:t>.</w:t>
      </w:r>
    </w:p>
    <w:p w14:paraId="15F07573" w14:textId="77777777" w:rsidR="00045FF4" w:rsidRPr="00136BCF" w:rsidRDefault="00045FF4" w:rsidP="00136BCF">
      <w:pPr>
        <w:pStyle w:val="Normlnweb"/>
        <w:spacing w:before="0" w:beforeAutospacing="0" w:after="0" w:afterAutospacing="0"/>
        <w:rPr>
          <w:color w:val="FF0000"/>
        </w:rPr>
      </w:pPr>
    </w:p>
    <w:p w14:paraId="44D67FEA" w14:textId="77777777" w:rsidR="00791865" w:rsidRPr="00136BCF" w:rsidRDefault="00791865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Pořadatel si vyhrazuje právo změny propozic</w:t>
      </w:r>
      <w:r w:rsidR="008B2732" w:rsidRPr="00136BCF">
        <w:rPr>
          <w:color w:val="000000"/>
        </w:rPr>
        <w:t>.</w:t>
      </w:r>
    </w:p>
    <w:p w14:paraId="73F60441" w14:textId="77777777" w:rsidR="008B2732" w:rsidRPr="00136BCF" w:rsidRDefault="008B2732" w:rsidP="00136BCF">
      <w:pPr>
        <w:pStyle w:val="Normlnweb"/>
        <w:spacing w:before="0" w:beforeAutospacing="0" w:after="0" w:afterAutospacing="0"/>
        <w:rPr>
          <w:color w:val="000000"/>
        </w:rPr>
      </w:pPr>
    </w:p>
    <w:p w14:paraId="400E200F" w14:textId="5AF3AD29" w:rsidR="00357FEF" w:rsidRPr="00136BCF" w:rsidRDefault="00357FEF" w:rsidP="00136BCF">
      <w:pPr>
        <w:pStyle w:val="Normlnweb"/>
        <w:spacing w:before="0" w:beforeAutospacing="0" w:after="0" w:afterAutospacing="0"/>
        <w:rPr>
          <w:color w:val="000000"/>
        </w:rPr>
      </w:pPr>
      <w:r w:rsidRPr="00136BCF">
        <w:rPr>
          <w:color w:val="000000"/>
        </w:rPr>
        <w:t>Propozice schválila rada KVZ dne</w:t>
      </w:r>
      <w:r w:rsidR="00CF02AD" w:rsidRPr="00136BCF">
        <w:rPr>
          <w:color w:val="000000"/>
        </w:rPr>
        <w:t>:</w:t>
      </w:r>
      <w:r w:rsidR="00136BCF">
        <w:rPr>
          <w:color w:val="000000"/>
        </w:rPr>
        <w:t xml:space="preserve"> </w:t>
      </w:r>
      <w:r w:rsidR="009A7E49">
        <w:rPr>
          <w:color w:val="000000"/>
        </w:rPr>
        <w:t>08</w:t>
      </w:r>
      <w:r w:rsidR="00233343" w:rsidRPr="00136BCF">
        <w:rPr>
          <w:color w:val="000000"/>
        </w:rPr>
        <w:t>.</w:t>
      </w:r>
      <w:r w:rsidR="009A7E49">
        <w:rPr>
          <w:color w:val="000000"/>
        </w:rPr>
        <w:t>0</w:t>
      </w:r>
      <w:r w:rsidR="00136BCF">
        <w:rPr>
          <w:color w:val="000000"/>
        </w:rPr>
        <w:t>2</w:t>
      </w:r>
      <w:r w:rsidR="00233343" w:rsidRPr="00136BCF">
        <w:rPr>
          <w:color w:val="000000"/>
        </w:rPr>
        <w:t>.202</w:t>
      </w:r>
      <w:r w:rsidR="009A7E49">
        <w:rPr>
          <w:color w:val="000000"/>
        </w:rPr>
        <w:t>6</w:t>
      </w:r>
    </w:p>
    <w:p w14:paraId="78F0AF65" w14:textId="77777777" w:rsidR="00357FEF" w:rsidRPr="00136BCF" w:rsidRDefault="00357FEF" w:rsidP="00136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5AEA0" w14:textId="77777777" w:rsidR="008B2732" w:rsidRPr="00136BCF" w:rsidRDefault="008B2732" w:rsidP="00136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9108E" w14:textId="539C983B" w:rsidR="008B2732" w:rsidRPr="00136BCF" w:rsidRDefault="00A76778" w:rsidP="00136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BCF">
        <w:rPr>
          <w:rFonts w:ascii="Times New Roman" w:hAnsi="Times New Roman" w:cs="Times New Roman"/>
          <w:sz w:val="24"/>
          <w:szCs w:val="24"/>
        </w:rPr>
        <w:t>Ředitel soutěže:</w:t>
      </w:r>
      <w:r w:rsidR="00136BCF">
        <w:rPr>
          <w:rFonts w:ascii="Times New Roman" w:hAnsi="Times New Roman" w:cs="Times New Roman"/>
          <w:sz w:val="24"/>
          <w:szCs w:val="24"/>
        </w:rPr>
        <w:t xml:space="preserve"> Lukáš Vomela, v. r.</w:t>
      </w:r>
    </w:p>
    <w:p w14:paraId="404D0F06" w14:textId="77777777" w:rsidR="004D3D49" w:rsidRPr="00136BCF" w:rsidRDefault="004D3D49" w:rsidP="00136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06EF9" w14:textId="03B8B36C" w:rsidR="0011119F" w:rsidRPr="00136BCF" w:rsidRDefault="009C42A3" w:rsidP="00136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BCF">
        <w:rPr>
          <w:rFonts w:ascii="Times New Roman" w:hAnsi="Times New Roman" w:cs="Times New Roman"/>
          <w:sz w:val="24"/>
          <w:szCs w:val="24"/>
        </w:rPr>
        <w:t>Hlavní rozhodčí</w:t>
      </w:r>
      <w:r w:rsidR="00CF02AD" w:rsidRPr="00136BCF">
        <w:rPr>
          <w:rFonts w:ascii="Times New Roman" w:hAnsi="Times New Roman" w:cs="Times New Roman"/>
          <w:sz w:val="24"/>
          <w:szCs w:val="24"/>
        </w:rPr>
        <w:t xml:space="preserve">: </w:t>
      </w:r>
      <w:r w:rsidR="00136BCF">
        <w:rPr>
          <w:rFonts w:ascii="Times New Roman" w:hAnsi="Times New Roman" w:cs="Times New Roman"/>
          <w:sz w:val="24"/>
          <w:szCs w:val="24"/>
        </w:rPr>
        <w:t>Karel Foltýn</w:t>
      </w:r>
      <w:r w:rsidR="00CF02AD" w:rsidRPr="00136BCF">
        <w:rPr>
          <w:rFonts w:ascii="Times New Roman" w:hAnsi="Times New Roman" w:cs="Times New Roman"/>
          <w:sz w:val="24"/>
          <w:szCs w:val="24"/>
        </w:rPr>
        <w:t xml:space="preserve">, </w:t>
      </w:r>
      <w:r w:rsidR="008B2732" w:rsidRPr="00136BCF">
        <w:rPr>
          <w:rFonts w:ascii="Times New Roman" w:hAnsi="Times New Roman" w:cs="Times New Roman"/>
          <w:sz w:val="24"/>
          <w:szCs w:val="24"/>
        </w:rPr>
        <w:t>v. r.</w:t>
      </w:r>
    </w:p>
    <w:sectPr w:rsidR="0011119F" w:rsidRPr="00136BCF" w:rsidSect="00253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562C"/>
    <w:multiLevelType w:val="hybridMultilevel"/>
    <w:tmpl w:val="EE04BEF0"/>
    <w:lvl w:ilvl="0" w:tplc="BB40F95C">
      <w:start w:val="1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DE3C86"/>
    <w:multiLevelType w:val="hybridMultilevel"/>
    <w:tmpl w:val="26E6A598"/>
    <w:lvl w:ilvl="0" w:tplc="AF6A18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D5447E"/>
    <w:multiLevelType w:val="hybridMultilevel"/>
    <w:tmpl w:val="2CA41B82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1966"/>
    <w:multiLevelType w:val="hybridMultilevel"/>
    <w:tmpl w:val="454E3B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402192">
    <w:abstractNumId w:val="2"/>
  </w:num>
  <w:num w:numId="2" w16cid:durableId="2128769310">
    <w:abstractNumId w:val="3"/>
  </w:num>
  <w:num w:numId="3" w16cid:durableId="1440249079">
    <w:abstractNumId w:val="1"/>
  </w:num>
  <w:num w:numId="4" w16cid:durableId="121500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EF"/>
    <w:rsid w:val="00045FF4"/>
    <w:rsid w:val="00057B10"/>
    <w:rsid w:val="000F1DB0"/>
    <w:rsid w:val="0011119F"/>
    <w:rsid w:val="00134E88"/>
    <w:rsid w:val="00136BCF"/>
    <w:rsid w:val="00144BBC"/>
    <w:rsid w:val="00161E9A"/>
    <w:rsid w:val="00166A18"/>
    <w:rsid w:val="001833FB"/>
    <w:rsid w:val="00192644"/>
    <w:rsid w:val="00197D4F"/>
    <w:rsid w:val="001B1C32"/>
    <w:rsid w:val="00233343"/>
    <w:rsid w:val="00242141"/>
    <w:rsid w:val="00253EDE"/>
    <w:rsid w:val="00253F85"/>
    <w:rsid w:val="002B124B"/>
    <w:rsid w:val="002D744E"/>
    <w:rsid w:val="00357FEF"/>
    <w:rsid w:val="003631A8"/>
    <w:rsid w:val="0038145F"/>
    <w:rsid w:val="004B63DE"/>
    <w:rsid w:val="004D3D49"/>
    <w:rsid w:val="004F2A9C"/>
    <w:rsid w:val="004F6B11"/>
    <w:rsid w:val="00556FB2"/>
    <w:rsid w:val="0061201F"/>
    <w:rsid w:val="006551C0"/>
    <w:rsid w:val="006627EC"/>
    <w:rsid w:val="006E7DE4"/>
    <w:rsid w:val="00747F0A"/>
    <w:rsid w:val="00791865"/>
    <w:rsid w:val="008605D7"/>
    <w:rsid w:val="00882282"/>
    <w:rsid w:val="008A4D06"/>
    <w:rsid w:val="008B2732"/>
    <w:rsid w:val="008D256E"/>
    <w:rsid w:val="008E315A"/>
    <w:rsid w:val="009A7E49"/>
    <w:rsid w:val="009B7854"/>
    <w:rsid w:val="009C42A3"/>
    <w:rsid w:val="009C6CDD"/>
    <w:rsid w:val="009E7372"/>
    <w:rsid w:val="00A76778"/>
    <w:rsid w:val="00A84192"/>
    <w:rsid w:val="00AA3FCF"/>
    <w:rsid w:val="00AA5DE3"/>
    <w:rsid w:val="00AE5F52"/>
    <w:rsid w:val="00B05EA7"/>
    <w:rsid w:val="00B1555C"/>
    <w:rsid w:val="00BE69FB"/>
    <w:rsid w:val="00C11897"/>
    <w:rsid w:val="00C33BDC"/>
    <w:rsid w:val="00C87F03"/>
    <w:rsid w:val="00CF02AD"/>
    <w:rsid w:val="00D8390B"/>
    <w:rsid w:val="00E060FE"/>
    <w:rsid w:val="00E301FB"/>
    <w:rsid w:val="00E336A1"/>
    <w:rsid w:val="00E47BEC"/>
    <w:rsid w:val="00E56FE5"/>
    <w:rsid w:val="00EE394C"/>
    <w:rsid w:val="00EF2AA2"/>
    <w:rsid w:val="00F0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FBE9"/>
  <w15:chartTrackingRefBased/>
  <w15:docId w15:val="{4764FA91-9365-4B04-880D-E5C4FCD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5EA7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5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6E7D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B05EA7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Cerna</dc:creator>
  <cp:keywords/>
  <dc:description/>
  <cp:lastModifiedBy>Vomela Lukáš - MO ČR</cp:lastModifiedBy>
  <cp:revision>5</cp:revision>
  <cp:lastPrinted>2025-02-16T05:34:00Z</cp:lastPrinted>
  <dcterms:created xsi:type="dcterms:W3CDTF">2025-02-16T05:34:00Z</dcterms:created>
  <dcterms:modified xsi:type="dcterms:W3CDTF">2026-03-09T19:32:00Z</dcterms:modified>
</cp:coreProperties>
</file>