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B674F" w14:textId="77777777" w:rsidR="00357FEF" w:rsidRPr="00136BCF" w:rsidRDefault="00357FEF" w:rsidP="00136BCF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136BCF">
        <w:rPr>
          <w:b/>
          <w:bCs/>
          <w:color w:val="000000"/>
          <w:sz w:val="32"/>
          <w:szCs w:val="32"/>
        </w:rPr>
        <w:t>PROPOZICE</w:t>
      </w:r>
    </w:p>
    <w:p w14:paraId="52C73FCD" w14:textId="77777777" w:rsidR="00357FEF" w:rsidRPr="00136BCF" w:rsidRDefault="00357FEF" w:rsidP="00136BC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136BCF">
        <w:rPr>
          <w:b/>
          <w:bCs/>
          <w:color w:val="000000"/>
        </w:rPr>
        <w:t xml:space="preserve">A) </w:t>
      </w:r>
      <w:r w:rsidR="00B1555C" w:rsidRPr="00136BCF">
        <w:rPr>
          <w:b/>
          <w:bCs/>
          <w:color w:val="000000"/>
        </w:rPr>
        <w:t>Z</w:t>
      </w:r>
      <w:r w:rsidRPr="00136BCF">
        <w:rPr>
          <w:b/>
          <w:bCs/>
          <w:color w:val="000000"/>
        </w:rPr>
        <w:t>ákladní ustanovení</w:t>
      </w:r>
      <w:r w:rsidR="00B1555C" w:rsidRPr="00136BCF">
        <w:rPr>
          <w:b/>
          <w:bCs/>
          <w:color w:val="000000"/>
        </w:rPr>
        <w:t>:</w:t>
      </w:r>
    </w:p>
    <w:p w14:paraId="40E79036" w14:textId="00F07AC0" w:rsidR="00357FEF" w:rsidRPr="00136BCF" w:rsidRDefault="00357FEF" w:rsidP="00136BCF">
      <w:pPr>
        <w:pStyle w:val="Normlnweb"/>
        <w:spacing w:before="0" w:beforeAutospacing="0" w:after="0" w:afterAutospacing="0"/>
      </w:pPr>
      <w:r w:rsidRPr="00136BCF">
        <w:rPr>
          <w:color w:val="000000"/>
        </w:rPr>
        <w:t xml:space="preserve">Název soutěže (ročník): </w:t>
      </w:r>
      <w:r w:rsidR="00E060FE" w:rsidRPr="00136BCF">
        <w:rPr>
          <w:color w:val="000000"/>
        </w:rPr>
        <w:tab/>
      </w:r>
      <w:r w:rsidR="004F2A9C" w:rsidRPr="00136BCF">
        <w:t>Memorial Karla Šorfa XII</w:t>
      </w:r>
      <w:r w:rsidR="00134E88">
        <w:t>I</w:t>
      </w:r>
      <w:r w:rsidR="004F2A9C" w:rsidRPr="00136BCF">
        <w:t>. ročník</w:t>
      </w:r>
      <w:r w:rsidR="00E060FE" w:rsidRPr="00136BCF">
        <w:t xml:space="preserve">, </w:t>
      </w:r>
      <w:r w:rsidR="00242141" w:rsidRPr="00136BCF">
        <w:t xml:space="preserve">číslo soutěže: </w:t>
      </w:r>
      <w:r w:rsidR="004F2A9C" w:rsidRPr="00136BCF">
        <w:t>0903</w:t>
      </w:r>
    </w:p>
    <w:p w14:paraId="0E94414F" w14:textId="1BAA2E6E" w:rsidR="00357FEF" w:rsidRPr="00136BCF" w:rsidRDefault="00357FEF" w:rsidP="00136BCF">
      <w:pPr>
        <w:pStyle w:val="Normlnweb"/>
        <w:spacing w:before="0" w:beforeAutospacing="0" w:after="0" w:afterAutospacing="0"/>
        <w:ind w:left="2124" w:firstLine="708"/>
      </w:pPr>
      <w:r w:rsidRPr="00136BCF">
        <w:t>Soutěž jednotlivců</w:t>
      </w:r>
      <w:r w:rsidR="004F2A9C" w:rsidRPr="00136BCF">
        <w:t>, zbraně a disciplíny viz níže</w:t>
      </w:r>
    </w:p>
    <w:p w14:paraId="689A376F" w14:textId="77777777" w:rsidR="00357FEF" w:rsidRPr="00136BCF" w:rsidRDefault="00CF02AD" w:rsidP="00136BCF">
      <w:pPr>
        <w:pStyle w:val="Normlnweb"/>
        <w:spacing w:before="0" w:beforeAutospacing="0" w:after="0" w:afterAutospacing="0"/>
        <w:rPr>
          <w:color w:val="000000"/>
        </w:rPr>
      </w:pPr>
      <w:r w:rsidRPr="00136BCF">
        <w:rPr>
          <w:color w:val="000000"/>
        </w:rPr>
        <w:t>Sponzor soutěže:</w:t>
      </w:r>
    </w:p>
    <w:p w14:paraId="7F4D7EF4" w14:textId="77777777" w:rsidR="00CF02AD" w:rsidRPr="00136BCF" w:rsidRDefault="00CF02AD" w:rsidP="00136BCF">
      <w:pPr>
        <w:pStyle w:val="Normlnweb"/>
        <w:spacing w:before="0" w:beforeAutospacing="0" w:after="0" w:afterAutospacing="0"/>
        <w:rPr>
          <w:color w:val="000000"/>
        </w:rPr>
      </w:pPr>
    </w:p>
    <w:p w14:paraId="5B0C4A7A" w14:textId="77777777" w:rsidR="00357FEF" w:rsidRPr="00136BCF" w:rsidRDefault="00357FEF" w:rsidP="00136BC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136BCF">
        <w:rPr>
          <w:b/>
          <w:bCs/>
          <w:color w:val="000000"/>
        </w:rPr>
        <w:t xml:space="preserve">B) </w:t>
      </w:r>
      <w:r w:rsidR="00E060FE" w:rsidRPr="00136BCF">
        <w:rPr>
          <w:b/>
          <w:bCs/>
          <w:color w:val="000000"/>
        </w:rPr>
        <w:t>V</w:t>
      </w:r>
      <w:r w:rsidRPr="00136BCF">
        <w:rPr>
          <w:b/>
          <w:bCs/>
          <w:color w:val="000000"/>
        </w:rPr>
        <w:t>šeobecná ustanovení</w:t>
      </w:r>
    </w:p>
    <w:p w14:paraId="019223A2" w14:textId="248B2C49" w:rsidR="00357FEF" w:rsidRPr="00136BCF" w:rsidRDefault="00357FEF" w:rsidP="00136BCF">
      <w:pPr>
        <w:pStyle w:val="Normlnweb"/>
        <w:spacing w:before="0" w:beforeAutospacing="0" w:after="0" w:afterAutospacing="0"/>
      </w:pPr>
      <w:r w:rsidRPr="00136BCF">
        <w:rPr>
          <w:color w:val="000000"/>
        </w:rPr>
        <w:t xml:space="preserve">Pořadatel </w:t>
      </w:r>
      <w:r w:rsidR="00E301FB" w:rsidRPr="00136BCF">
        <w:rPr>
          <w:color w:val="000000"/>
        </w:rPr>
        <w:t>soutěže/</w:t>
      </w:r>
      <w:r w:rsidRPr="00136BCF">
        <w:rPr>
          <w:color w:val="000000"/>
        </w:rPr>
        <w:t>organizátor soutěže:</w:t>
      </w:r>
      <w:r w:rsidR="00E060FE" w:rsidRPr="00136BCF">
        <w:rPr>
          <w:color w:val="000000"/>
        </w:rPr>
        <w:tab/>
      </w:r>
      <w:r w:rsidRPr="00136BCF">
        <w:t xml:space="preserve">KVZ </w:t>
      </w:r>
      <w:r w:rsidR="004F2A9C" w:rsidRPr="00136BCF">
        <w:t>Polná</w:t>
      </w:r>
    </w:p>
    <w:p w14:paraId="5E6DB43F" w14:textId="5C3FE8D4" w:rsidR="00357FEF" w:rsidRPr="00136BCF" w:rsidRDefault="00357FEF" w:rsidP="00136BCF">
      <w:pPr>
        <w:pStyle w:val="Normlnweb"/>
        <w:spacing w:before="0" w:beforeAutospacing="0" w:after="0" w:afterAutospacing="0"/>
      </w:pPr>
      <w:r w:rsidRPr="00136BCF">
        <w:t>Termín soutěže:</w:t>
      </w:r>
      <w:r w:rsidR="00E060FE" w:rsidRPr="00136BCF">
        <w:tab/>
      </w:r>
      <w:r w:rsidR="00E060FE" w:rsidRPr="00136BCF">
        <w:tab/>
      </w:r>
      <w:r w:rsidR="00E060FE" w:rsidRPr="00136BCF">
        <w:tab/>
      </w:r>
      <w:r w:rsidR="00E301FB" w:rsidRPr="00136BCF">
        <w:tab/>
      </w:r>
      <w:r w:rsidR="004F2A9C" w:rsidRPr="00136BCF">
        <w:t>2</w:t>
      </w:r>
      <w:r w:rsidR="009E7372" w:rsidRPr="00136BCF">
        <w:t>2</w:t>
      </w:r>
      <w:r w:rsidR="004F2A9C" w:rsidRPr="00136BCF">
        <w:t>.</w:t>
      </w:r>
      <w:r w:rsidR="009E7372" w:rsidRPr="00136BCF">
        <w:t>2</w:t>
      </w:r>
      <w:r w:rsidR="004F2A9C" w:rsidRPr="00136BCF">
        <w:t>.202</w:t>
      </w:r>
      <w:r w:rsidR="009E7372" w:rsidRPr="00136BCF">
        <w:t>5</w:t>
      </w:r>
    </w:p>
    <w:p w14:paraId="31A8D025" w14:textId="0F18BEEE" w:rsidR="00357FEF" w:rsidRPr="00136BCF" w:rsidRDefault="00357FEF" w:rsidP="00136BCF">
      <w:pPr>
        <w:pStyle w:val="Normlnweb"/>
        <w:spacing w:before="0" w:beforeAutospacing="0" w:after="0" w:afterAutospacing="0"/>
      </w:pPr>
      <w:r w:rsidRPr="00136BCF">
        <w:t>Místo konání:</w:t>
      </w:r>
      <w:r w:rsidR="00E060FE" w:rsidRPr="00136BCF">
        <w:t xml:space="preserve">                             </w:t>
      </w:r>
      <w:r w:rsidRPr="00136BCF">
        <w:t xml:space="preserve"> </w:t>
      </w:r>
      <w:r w:rsidR="00E060FE" w:rsidRPr="00136BCF">
        <w:tab/>
      </w:r>
      <w:r w:rsidR="00E301FB" w:rsidRPr="00136BCF">
        <w:tab/>
      </w:r>
      <w:r w:rsidR="004F2A9C" w:rsidRPr="00136BCF">
        <w:t>střelnice SSK Batelov</w:t>
      </w:r>
    </w:p>
    <w:p w14:paraId="3445F907" w14:textId="77777777" w:rsidR="00357FEF" w:rsidRPr="00136BCF" w:rsidRDefault="00357FEF" w:rsidP="00136BCF">
      <w:pPr>
        <w:pStyle w:val="Normlnweb"/>
        <w:spacing w:before="0" w:beforeAutospacing="0" w:after="0" w:afterAutospacing="0"/>
        <w:rPr>
          <w:color w:val="000000"/>
        </w:rPr>
      </w:pPr>
      <w:r w:rsidRPr="00136BCF">
        <w:rPr>
          <w:color w:val="000000"/>
        </w:rPr>
        <w:t>Organizační výbor:</w:t>
      </w:r>
    </w:p>
    <w:p w14:paraId="7B6F565C" w14:textId="53D563E8" w:rsidR="00357FEF" w:rsidRPr="00136BCF" w:rsidRDefault="00357FEF" w:rsidP="00136BCF">
      <w:pPr>
        <w:pStyle w:val="Normlnweb"/>
        <w:spacing w:before="0" w:beforeAutospacing="0" w:after="0" w:afterAutospacing="0"/>
        <w:ind w:firstLine="708"/>
      </w:pPr>
      <w:r w:rsidRPr="00136BCF">
        <w:t xml:space="preserve">Ředitel soutěže: </w:t>
      </w:r>
      <w:r w:rsidR="00E060FE" w:rsidRPr="00136BCF">
        <w:t xml:space="preserve"> </w:t>
      </w:r>
      <w:r w:rsidR="00E060FE" w:rsidRPr="00136BCF">
        <w:tab/>
      </w:r>
      <w:r w:rsidR="009E7372" w:rsidRPr="00136BCF">
        <w:t>Lukáš Vomela</w:t>
      </w:r>
    </w:p>
    <w:p w14:paraId="7950F8EF" w14:textId="51C5AA34" w:rsidR="00357FEF" w:rsidRPr="00136BCF" w:rsidRDefault="00357FEF" w:rsidP="00136BCF">
      <w:pPr>
        <w:pStyle w:val="Normlnweb"/>
        <w:spacing w:before="0" w:beforeAutospacing="0" w:after="0" w:afterAutospacing="0"/>
        <w:ind w:firstLine="708"/>
      </w:pPr>
      <w:r w:rsidRPr="00136BCF">
        <w:t xml:space="preserve">Hlavní rozhodčí: </w:t>
      </w:r>
      <w:r w:rsidR="00E060FE" w:rsidRPr="00136BCF">
        <w:tab/>
      </w:r>
      <w:r w:rsidR="00136BCF">
        <w:t>Karel Foltýn</w:t>
      </w:r>
    </w:p>
    <w:p w14:paraId="326AF039" w14:textId="39A8B8B4" w:rsidR="00357FEF" w:rsidRPr="00136BCF" w:rsidRDefault="00357FEF" w:rsidP="00136BCF">
      <w:pPr>
        <w:pStyle w:val="Normlnweb"/>
        <w:spacing w:before="0" w:beforeAutospacing="0" w:after="0" w:afterAutospacing="0"/>
        <w:ind w:firstLine="708"/>
      </w:pPr>
      <w:r w:rsidRPr="00136BCF">
        <w:t xml:space="preserve">Tajemník: </w:t>
      </w:r>
      <w:r w:rsidR="00E060FE" w:rsidRPr="00136BCF">
        <w:t xml:space="preserve">          </w:t>
      </w:r>
      <w:r w:rsidR="00E060FE" w:rsidRPr="00136BCF">
        <w:tab/>
      </w:r>
      <w:r w:rsidR="008605D7" w:rsidRPr="00136BCF">
        <w:t>Robert Havelka</w:t>
      </w:r>
    </w:p>
    <w:p w14:paraId="4B8E76E0" w14:textId="11408592" w:rsidR="00357FEF" w:rsidRPr="00136BCF" w:rsidRDefault="00357FEF" w:rsidP="00136BCF">
      <w:pPr>
        <w:pStyle w:val="Normlnweb"/>
        <w:spacing w:before="0" w:beforeAutospacing="0" w:after="0" w:afterAutospacing="0"/>
        <w:ind w:firstLine="708"/>
      </w:pPr>
      <w:r w:rsidRPr="00136BCF">
        <w:t>Zdravotník:</w:t>
      </w:r>
      <w:r w:rsidR="00E060FE" w:rsidRPr="00136BCF">
        <w:tab/>
      </w:r>
      <w:r w:rsidR="00E060FE" w:rsidRPr="00136BCF">
        <w:tab/>
      </w:r>
      <w:r w:rsidR="004F2A9C" w:rsidRPr="00136BCF">
        <w:t>MUDr. Pavel Čurda</w:t>
      </w:r>
      <w:r w:rsidR="00E060FE" w:rsidRPr="00136BCF">
        <w:tab/>
      </w:r>
    </w:p>
    <w:p w14:paraId="337343BF" w14:textId="5F67B4B8" w:rsidR="00357FEF" w:rsidRPr="00136BCF" w:rsidRDefault="00357FEF" w:rsidP="00136BCF">
      <w:pPr>
        <w:pStyle w:val="Normlnweb"/>
        <w:spacing w:before="0" w:beforeAutospacing="0" w:after="0" w:afterAutospacing="0"/>
        <w:ind w:firstLine="708"/>
      </w:pPr>
      <w:r w:rsidRPr="00136BCF">
        <w:t>Správce střelnice:</w:t>
      </w:r>
      <w:r w:rsidR="00E060FE" w:rsidRPr="00136BCF">
        <w:tab/>
      </w:r>
      <w:r w:rsidR="004F2A9C" w:rsidRPr="00136BCF">
        <w:t>Jiří Trávníček</w:t>
      </w:r>
    </w:p>
    <w:p w14:paraId="67FABE17" w14:textId="55E2B033" w:rsidR="00357FEF" w:rsidRPr="00136BCF" w:rsidRDefault="00357FEF" w:rsidP="00136BCF">
      <w:pPr>
        <w:pStyle w:val="Normlnweb"/>
        <w:spacing w:before="0" w:beforeAutospacing="0" w:after="0" w:afterAutospacing="0"/>
        <w:ind w:firstLine="708"/>
      </w:pPr>
      <w:r w:rsidRPr="00136BCF">
        <w:t>Inspektor zbraní:</w:t>
      </w:r>
      <w:r w:rsidR="00E060FE" w:rsidRPr="00136BCF">
        <w:tab/>
      </w:r>
      <w:r w:rsidR="004F2A9C" w:rsidRPr="00136BCF">
        <w:t>J</w:t>
      </w:r>
      <w:r w:rsidR="008605D7" w:rsidRPr="00136BCF">
        <w:t>an Honsl</w:t>
      </w:r>
    </w:p>
    <w:p w14:paraId="195B720B" w14:textId="77777777" w:rsidR="00357FEF" w:rsidRPr="00136BCF" w:rsidRDefault="00357FEF" w:rsidP="00136BCF">
      <w:pPr>
        <w:pStyle w:val="Normlnweb"/>
        <w:spacing w:before="0" w:beforeAutospacing="0" w:after="0" w:afterAutospacing="0"/>
        <w:ind w:firstLine="708"/>
      </w:pPr>
    </w:p>
    <w:p w14:paraId="6432C2DF" w14:textId="3E3A8FB9" w:rsidR="00357FEF" w:rsidRPr="00136BCF" w:rsidRDefault="00357FEF" w:rsidP="00136BCF">
      <w:pPr>
        <w:pStyle w:val="Normlnweb"/>
        <w:spacing w:before="0" w:beforeAutospacing="0" w:after="0" w:afterAutospacing="0"/>
      </w:pPr>
      <w:r w:rsidRPr="00136BCF">
        <w:t>Soutěžní výbor:</w:t>
      </w:r>
    </w:p>
    <w:p w14:paraId="0A6ACBAB" w14:textId="4F24FEDC" w:rsidR="00357FEF" w:rsidRPr="00136BCF" w:rsidRDefault="00357FEF" w:rsidP="00136BCF">
      <w:pPr>
        <w:pStyle w:val="Normlnweb"/>
        <w:spacing w:before="0" w:beforeAutospacing="0" w:after="0" w:afterAutospacing="0"/>
      </w:pPr>
      <w:r w:rsidRPr="00136BCF">
        <w:t xml:space="preserve"> </w:t>
      </w:r>
      <w:r w:rsidRPr="00136BCF">
        <w:tab/>
        <w:t>Ředitel soutěže:</w:t>
      </w:r>
      <w:r w:rsidR="004B63DE" w:rsidRPr="00136BCF">
        <w:tab/>
      </w:r>
      <w:r w:rsidR="008605D7" w:rsidRPr="00136BCF">
        <w:t>Lukáš Vomela</w:t>
      </w:r>
    </w:p>
    <w:p w14:paraId="3E140CC1" w14:textId="2B18C89F" w:rsidR="00357FEF" w:rsidRPr="00136BCF" w:rsidRDefault="00357FEF" w:rsidP="00136BCF">
      <w:pPr>
        <w:pStyle w:val="Normlnweb"/>
        <w:spacing w:before="0" w:beforeAutospacing="0" w:after="0" w:afterAutospacing="0"/>
      </w:pPr>
      <w:r w:rsidRPr="00136BCF">
        <w:tab/>
        <w:t>Hlavní rozhodčí:</w:t>
      </w:r>
      <w:r w:rsidR="004B63DE" w:rsidRPr="00136BCF">
        <w:tab/>
      </w:r>
      <w:r w:rsidR="00136BCF">
        <w:t>Karel Foltýn</w:t>
      </w:r>
    </w:p>
    <w:p w14:paraId="223A1358" w14:textId="46C5A060" w:rsidR="00357FEF" w:rsidRPr="00136BCF" w:rsidRDefault="00357FEF" w:rsidP="00136BCF">
      <w:pPr>
        <w:pStyle w:val="Normlnweb"/>
        <w:spacing w:before="0" w:beforeAutospacing="0" w:after="0" w:afterAutospacing="0"/>
      </w:pPr>
      <w:r w:rsidRPr="00136BCF">
        <w:tab/>
        <w:t>Předseda hodnotící komise (nebo řídící střelby):</w:t>
      </w:r>
      <w:r w:rsidR="004B63DE" w:rsidRPr="00136BCF">
        <w:t xml:space="preserve"> </w:t>
      </w:r>
      <w:r w:rsidR="00136BCF">
        <w:t>Jan Bělohlávek</w:t>
      </w:r>
    </w:p>
    <w:p w14:paraId="2904D888" w14:textId="77777777" w:rsidR="002D744E" w:rsidRPr="00136BCF" w:rsidRDefault="002D744E" w:rsidP="00136BCF">
      <w:pPr>
        <w:pStyle w:val="Normlnweb"/>
        <w:spacing w:before="0" w:beforeAutospacing="0" w:after="0" w:afterAutospacing="0"/>
        <w:rPr>
          <w:color w:val="000000"/>
        </w:rPr>
      </w:pPr>
    </w:p>
    <w:p w14:paraId="39F3B0C6" w14:textId="77777777" w:rsidR="00166A18" w:rsidRPr="00136BCF" w:rsidRDefault="00166A18" w:rsidP="00136BCF">
      <w:pPr>
        <w:pStyle w:val="Normlnweb"/>
        <w:spacing w:before="0" w:beforeAutospacing="0" w:after="0" w:afterAutospacing="0"/>
        <w:rPr>
          <w:color w:val="000000"/>
        </w:rPr>
      </w:pPr>
      <w:r w:rsidRPr="00136BCF">
        <w:rPr>
          <w:color w:val="000000"/>
        </w:rPr>
        <w:t xml:space="preserve">Ostatní rozhodčí: řídící střelby, terčový rozhodčí, instruktor střelby </w:t>
      </w:r>
      <w:r w:rsidR="002D744E" w:rsidRPr="00136BCF">
        <w:rPr>
          <w:color w:val="000000"/>
        </w:rPr>
        <w:t xml:space="preserve">atd. </w:t>
      </w:r>
      <w:r w:rsidRPr="00136BCF">
        <w:rPr>
          <w:color w:val="000000"/>
        </w:rPr>
        <w:t xml:space="preserve">(jmenovitě, nebo budou delegováni </w:t>
      </w:r>
      <w:r w:rsidR="004B63DE" w:rsidRPr="00136BCF">
        <w:rPr>
          <w:color w:val="000000"/>
        </w:rPr>
        <w:t xml:space="preserve">organizátorem soutěže </w:t>
      </w:r>
      <w:r w:rsidR="002D744E" w:rsidRPr="00136BCF">
        <w:rPr>
          <w:color w:val="000000"/>
        </w:rPr>
        <w:t>před zahájením)</w:t>
      </w:r>
    </w:p>
    <w:p w14:paraId="54D16DD3" w14:textId="77777777" w:rsidR="00357FEF" w:rsidRPr="00136BCF" w:rsidRDefault="00357FEF" w:rsidP="00136BCF">
      <w:pPr>
        <w:pStyle w:val="Normlnweb"/>
        <w:spacing w:before="0" w:beforeAutospacing="0" w:after="0" w:afterAutospacing="0"/>
        <w:rPr>
          <w:color w:val="000000"/>
        </w:rPr>
      </w:pPr>
    </w:p>
    <w:p w14:paraId="016F25F3" w14:textId="77777777" w:rsidR="00357FEF" w:rsidRPr="00136BCF" w:rsidRDefault="00357FEF" w:rsidP="00136BC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136BCF">
        <w:rPr>
          <w:b/>
          <w:bCs/>
          <w:color w:val="000000"/>
        </w:rPr>
        <w:t xml:space="preserve">C) </w:t>
      </w:r>
      <w:r w:rsidR="004F6B11" w:rsidRPr="00136BCF">
        <w:rPr>
          <w:b/>
          <w:bCs/>
          <w:color w:val="000000"/>
        </w:rPr>
        <w:t>T</w:t>
      </w:r>
      <w:r w:rsidRPr="00136BCF">
        <w:rPr>
          <w:b/>
          <w:bCs/>
          <w:color w:val="000000"/>
        </w:rPr>
        <w:t>echnická ustanovení</w:t>
      </w:r>
    </w:p>
    <w:p w14:paraId="4F7C5289" w14:textId="1639B079" w:rsidR="00D8390B" w:rsidRPr="00136BCF" w:rsidRDefault="00D8390B" w:rsidP="00136BCF">
      <w:pPr>
        <w:pStyle w:val="Normlnweb"/>
        <w:spacing w:before="0" w:beforeAutospacing="0" w:after="0" w:afterAutospacing="0"/>
      </w:pPr>
      <w:r w:rsidRPr="00136BCF">
        <w:t xml:space="preserve">Pro celkové hodnocení se sčítá dosažený počet bodů </w:t>
      </w:r>
      <w:r w:rsidR="00136BCF">
        <w:t>ve formě procent ve všech 5</w:t>
      </w:r>
      <w:r w:rsidRPr="00136BCF">
        <w:t xml:space="preserve"> disciplínách.</w:t>
      </w:r>
    </w:p>
    <w:p w14:paraId="1BE75480" w14:textId="77777777" w:rsidR="00D8390B" w:rsidRPr="00136BCF" w:rsidRDefault="00D8390B" w:rsidP="00136BCF">
      <w:pPr>
        <w:pStyle w:val="Normlnweb"/>
        <w:spacing w:before="0" w:beforeAutospacing="0" w:after="0" w:afterAutospacing="0"/>
      </w:pPr>
    </w:p>
    <w:p w14:paraId="6F772D67" w14:textId="13A8E1C1" w:rsidR="00D8390B" w:rsidRPr="00136BCF" w:rsidRDefault="00D8390B" w:rsidP="00136BCF">
      <w:pPr>
        <w:pStyle w:val="Normlnweb"/>
        <w:spacing w:before="0" w:beforeAutospacing="0" w:after="0" w:afterAutospacing="0"/>
      </w:pPr>
      <w:r w:rsidRPr="00136BCF">
        <w:t xml:space="preserve">Vítěz bude vyhlášen samostatně pro kategorii standard a pro obě kategorie celkový vítěz závodu. </w:t>
      </w:r>
    </w:p>
    <w:p w14:paraId="65352D75" w14:textId="77777777" w:rsidR="00136BCF" w:rsidRDefault="00136BCF" w:rsidP="00136BCF">
      <w:pPr>
        <w:pStyle w:val="Normlnweb"/>
        <w:spacing w:before="0" w:beforeAutospacing="0" w:after="0" w:afterAutospacing="0"/>
      </w:pPr>
    </w:p>
    <w:p w14:paraId="2F425F94" w14:textId="441DCC20" w:rsidR="004F6B11" w:rsidRPr="00136BCF" w:rsidRDefault="00D8390B" w:rsidP="00136BCF">
      <w:pPr>
        <w:pStyle w:val="Normlnweb"/>
        <w:spacing w:before="0" w:beforeAutospacing="0" w:after="0" w:afterAutospacing="0"/>
      </w:pPr>
      <w:r w:rsidRPr="00136BCF">
        <w:t>Dále bude v každé disciplíně vyhodnocen celkový vítěz disciplíny</w:t>
      </w:r>
      <w:r w:rsidR="00136BCF">
        <w:t>.</w:t>
      </w:r>
    </w:p>
    <w:p w14:paraId="2E543A42" w14:textId="776E8A65" w:rsidR="00D8390B" w:rsidRPr="00136BCF" w:rsidRDefault="00D8390B" w:rsidP="00136BCF">
      <w:pPr>
        <w:pStyle w:val="Normlnweb"/>
        <w:spacing w:before="0" w:beforeAutospacing="0" w:after="0" w:afterAutospacing="0"/>
        <w:rPr>
          <w:color w:val="000000"/>
        </w:rPr>
      </w:pPr>
    </w:p>
    <w:p w14:paraId="17414A59" w14:textId="77777777" w:rsidR="00136BCF" w:rsidRPr="00136BCF" w:rsidRDefault="00136BCF" w:rsidP="00136B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6BCF">
        <w:rPr>
          <w:rFonts w:ascii="Times New Roman" w:hAnsi="Times New Roman" w:cs="Times New Roman"/>
          <w:b/>
          <w:sz w:val="24"/>
          <w:szCs w:val="24"/>
        </w:rPr>
        <w:t>Disciplíny:</w:t>
      </w:r>
    </w:p>
    <w:p w14:paraId="3ECDF89F" w14:textId="77777777" w:rsidR="00136BCF" w:rsidRPr="00136BCF" w:rsidRDefault="00136BCF" w:rsidP="00136BCF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6BCF">
        <w:rPr>
          <w:rFonts w:ascii="Times New Roman" w:hAnsi="Times New Roman" w:cs="Times New Roman"/>
          <w:b/>
          <w:sz w:val="24"/>
          <w:szCs w:val="24"/>
        </w:rPr>
        <w:t>Mířená střelba</w:t>
      </w:r>
    </w:p>
    <w:p w14:paraId="7EC7BFC1" w14:textId="77777777" w:rsidR="00136BCF" w:rsidRPr="00136BCF" w:rsidRDefault="00136BCF" w:rsidP="00136BCF">
      <w:pPr>
        <w:spacing w:after="0"/>
        <w:ind w:left="720"/>
        <w:jc w:val="both"/>
        <w:rPr>
          <w:rFonts w:ascii="Times New Roman" w:hAnsi="Times New Roman" w:cs="Times New Roman"/>
        </w:rPr>
      </w:pPr>
      <w:r w:rsidRPr="00136BCF">
        <w:rPr>
          <w:rFonts w:ascii="Times New Roman" w:hAnsi="Times New Roman" w:cs="Times New Roman"/>
        </w:rPr>
        <w:t xml:space="preserve">Ze vzdálenosti 50 m, střelba na terče imitující nekrytě ležící figury redukované, bez kruhů, že svojí redukcí představují vzdálenost 100 m, 200 m, 300 m. Závodník střílí na každý terč 5 ran. </w:t>
      </w:r>
    </w:p>
    <w:p w14:paraId="501440B4" w14:textId="77777777" w:rsidR="00136BCF" w:rsidRPr="00136BCF" w:rsidRDefault="00136BCF" w:rsidP="00136BCF">
      <w:pPr>
        <w:spacing w:after="0"/>
        <w:ind w:left="720"/>
        <w:jc w:val="both"/>
        <w:rPr>
          <w:rFonts w:ascii="Times New Roman" w:hAnsi="Times New Roman" w:cs="Times New Roman"/>
        </w:rPr>
      </w:pPr>
      <w:r w:rsidRPr="00136BCF">
        <w:rPr>
          <w:rFonts w:ascii="Times New Roman" w:hAnsi="Times New Roman" w:cs="Times New Roman"/>
        </w:rPr>
        <w:t xml:space="preserve">Závodník má povinnost během položky střílet 5 ran v pozici vstoje, 5 ran v kleče, 5 ran v leže. Jaký terče si z konkrétní pozice vybere je na jeho vlastním uvážení. </w:t>
      </w:r>
    </w:p>
    <w:p w14:paraId="34032151" w14:textId="77777777" w:rsidR="00136BCF" w:rsidRPr="00136BCF" w:rsidRDefault="00136BCF" w:rsidP="00136BCF">
      <w:pPr>
        <w:spacing w:after="0"/>
        <w:ind w:left="720"/>
        <w:jc w:val="both"/>
        <w:rPr>
          <w:rFonts w:ascii="Times New Roman" w:hAnsi="Times New Roman" w:cs="Times New Roman"/>
        </w:rPr>
      </w:pPr>
      <w:r w:rsidRPr="00136BCF">
        <w:rPr>
          <w:rFonts w:ascii="Times New Roman" w:hAnsi="Times New Roman" w:cs="Times New Roman"/>
        </w:rPr>
        <w:t xml:space="preserve">Časová dotace na jednotlivou pozici jsou 2 minuty od povelu „Start“. </w:t>
      </w:r>
    </w:p>
    <w:p w14:paraId="7721F7CA" w14:textId="77777777" w:rsidR="00136BCF" w:rsidRPr="00136BCF" w:rsidRDefault="00136BCF" w:rsidP="00136BCF">
      <w:pPr>
        <w:spacing w:after="0"/>
        <w:ind w:left="720"/>
        <w:jc w:val="both"/>
        <w:rPr>
          <w:rFonts w:ascii="Times New Roman" w:hAnsi="Times New Roman" w:cs="Times New Roman"/>
        </w:rPr>
      </w:pPr>
      <w:r w:rsidRPr="00136BCF">
        <w:rPr>
          <w:rFonts w:ascii="Times New Roman" w:hAnsi="Times New Roman" w:cs="Times New Roman"/>
        </w:rPr>
        <w:t xml:space="preserve">Střílí se v pořadí v kleče, v stoje, v leže. </w:t>
      </w:r>
    </w:p>
    <w:p w14:paraId="6D2BF8A4" w14:textId="77777777" w:rsidR="00136BCF" w:rsidRPr="00136BCF" w:rsidRDefault="00136BCF" w:rsidP="00136BCF">
      <w:pPr>
        <w:spacing w:after="0"/>
        <w:ind w:left="720"/>
        <w:jc w:val="both"/>
        <w:rPr>
          <w:rFonts w:ascii="Times New Roman" w:hAnsi="Times New Roman" w:cs="Times New Roman"/>
        </w:rPr>
      </w:pPr>
      <w:r w:rsidRPr="00136BCF">
        <w:rPr>
          <w:rFonts w:ascii="Times New Roman" w:hAnsi="Times New Roman" w:cs="Times New Roman"/>
        </w:rPr>
        <w:t>Hodnocení: každý zásah terče, stejně tak jako zásah okraje terče je roven 10 body. Maximálně na 1 terči lze získat 50 bodů.</w:t>
      </w:r>
    </w:p>
    <w:p w14:paraId="4AEE99F2" w14:textId="77777777" w:rsidR="00136BCF" w:rsidRPr="00136BCF" w:rsidRDefault="00136BCF" w:rsidP="00136BCF">
      <w:pPr>
        <w:spacing w:after="0"/>
        <w:ind w:left="720"/>
        <w:jc w:val="both"/>
        <w:rPr>
          <w:rFonts w:ascii="Times New Roman" w:hAnsi="Times New Roman" w:cs="Times New Roman"/>
        </w:rPr>
      </w:pPr>
      <w:r w:rsidRPr="00136BCF">
        <w:rPr>
          <w:rFonts w:ascii="Times New Roman" w:hAnsi="Times New Roman" w:cs="Times New Roman"/>
        </w:rPr>
        <w:t>Závodník volí sám z jaké pozice bude řešit konkrétní terč.</w:t>
      </w:r>
    </w:p>
    <w:p w14:paraId="3E94C82F" w14:textId="77777777" w:rsidR="00136BCF" w:rsidRPr="00136BCF" w:rsidRDefault="00136BCF" w:rsidP="00136BCF">
      <w:pPr>
        <w:spacing w:after="0"/>
        <w:ind w:left="720"/>
        <w:jc w:val="both"/>
        <w:rPr>
          <w:rFonts w:ascii="Times New Roman" w:hAnsi="Times New Roman" w:cs="Times New Roman"/>
        </w:rPr>
      </w:pPr>
      <w:r w:rsidRPr="00136BCF">
        <w:rPr>
          <w:rFonts w:ascii="Times New Roman" w:hAnsi="Times New Roman" w:cs="Times New Roman"/>
        </w:rPr>
        <w:t>Minimální počet nábojů do ÚP 15.</w:t>
      </w:r>
    </w:p>
    <w:p w14:paraId="6CD082CC" w14:textId="77777777" w:rsidR="00136BCF" w:rsidRPr="00136BCF" w:rsidRDefault="00136BCF" w:rsidP="00136BCF">
      <w:pPr>
        <w:spacing w:after="0"/>
        <w:ind w:left="720"/>
        <w:jc w:val="both"/>
        <w:rPr>
          <w:rFonts w:ascii="Times New Roman" w:hAnsi="Times New Roman" w:cs="Times New Roman"/>
        </w:rPr>
      </w:pPr>
      <w:r w:rsidRPr="00136BCF">
        <w:rPr>
          <w:rFonts w:ascii="Times New Roman" w:hAnsi="Times New Roman" w:cs="Times New Roman"/>
        </w:rPr>
        <w:t xml:space="preserve">Maximální počet bodů 150 b. </w:t>
      </w:r>
    </w:p>
    <w:p w14:paraId="1636B024" w14:textId="77777777" w:rsidR="00136BCF" w:rsidRPr="00136BCF" w:rsidRDefault="00136BCF" w:rsidP="00136BCF">
      <w:pPr>
        <w:spacing w:after="0"/>
        <w:ind w:left="720"/>
        <w:jc w:val="both"/>
        <w:rPr>
          <w:rFonts w:ascii="Times New Roman" w:hAnsi="Times New Roman" w:cs="Times New Roman"/>
        </w:rPr>
      </w:pPr>
      <w:r w:rsidRPr="00136BCF">
        <w:rPr>
          <w:rFonts w:ascii="Times New Roman" w:hAnsi="Times New Roman" w:cs="Times New Roman"/>
        </w:rPr>
        <w:t>Závodník s nejvyšším počtem bodů získá 100%.</w:t>
      </w:r>
    </w:p>
    <w:p w14:paraId="4B101B6F" w14:textId="77777777" w:rsidR="00136BCF" w:rsidRPr="00136BCF" w:rsidRDefault="00136BCF" w:rsidP="00136BCF">
      <w:pPr>
        <w:spacing w:after="0"/>
        <w:ind w:left="720"/>
        <w:jc w:val="both"/>
        <w:rPr>
          <w:rFonts w:ascii="Times New Roman" w:hAnsi="Times New Roman" w:cs="Times New Roman"/>
        </w:rPr>
      </w:pPr>
    </w:p>
    <w:p w14:paraId="43F960AB" w14:textId="77777777" w:rsidR="00136BCF" w:rsidRPr="00136BCF" w:rsidRDefault="00136BCF" w:rsidP="00136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BCF">
        <w:rPr>
          <w:rFonts w:ascii="Times New Roman" w:hAnsi="Times New Roman" w:cs="Times New Roman"/>
          <w:b/>
          <w:sz w:val="24"/>
          <w:szCs w:val="24"/>
        </w:rPr>
        <w:t>Duo útočná puška (ÚP) a pistole (PI)</w:t>
      </w:r>
    </w:p>
    <w:p w14:paraId="50FE56D0" w14:textId="77777777" w:rsidR="00136BCF" w:rsidRPr="00136BCF" w:rsidRDefault="00136BCF" w:rsidP="00136BCF">
      <w:pPr>
        <w:spacing w:after="0"/>
        <w:ind w:left="720"/>
        <w:jc w:val="both"/>
        <w:rPr>
          <w:rFonts w:ascii="Times New Roman" w:hAnsi="Times New Roman" w:cs="Times New Roman"/>
        </w:rPr>
      </w:pPr>
      <w:r w:rsidRPr="00136BCF">
        <w:rPr>
          <w:rFonts w:ascii="Times New Roman" w:hAnsi="Times New Roman" w:cs="Times New Roman"/>
        </w:rPr>
        <w:t>Ze vzdálenosti 7 m závodník bude řešit 3 terče, tyto terče jsou tvořeny pozadím, na kterém jsou zásahové zóny ve velikosti bílých papírů A5 (horizontálně) a A6 (vertikálně). Vzdálenost mezi nimi od horního okraje A5 po spodní okraje A6 je 10 cm. Vzdálenost mezi středy jednotlivých terčů 100 cm.</w:t>
      </w:r>
    </w:p>
    <w:p w14:paraId="48554978" w14:textId="77777777" w:rsidR="00136BCF" w:rsidRPr="00136BCF" w:rsidRDefault="00136BCF" w:rsidP="00136BCF">
      <w:pPr>
        <w:spacing w:after="0"/>
        <w:ind w:left="720"/>
        <w:jc w:val="both"/>
        <w:rPr>
          <w:rFonts w:ascii="Times New Roman" w:hAnsi="Times New Roman" w:cs="Times New Roman"/>
        </w:rPr>
      </w:pPr>
      <w:r w:rsidRPr="00136BCF">
        <w:rPr>
          <w:rFonts w:ascii="Times New Roman" w:hAnsi="Times New Roman" w:cs="Times New Roman"/>
        </w:rPr>
        <w:t>Příprava: 12 nábojů do ÚP, 12 nábojů do PI</w:t>
      </w:r>
    </w:p>
    <w:p w14:paraId="0AF06D9E" w14:textId="77777777" w:rsidR="00136BCF" w:rsidRPr="00136BCF" w:rsidRDefault="00136BCF" w:rsidP="00136BCF">
      <w:pPr>
        <w:spacing w:after="0"/>
        <w:ind w:left="720"/>
        <w:jc w:val="both"/>
        <w:rPr>
          <w:rFonts w:ascii="Times New Roman" w:hAnsi="Times New Roman" w:cs="Times New Roman"/>
        </w:rPr>
      </w:pPr>
      <w:r w:rsidRPr="00136BCF">
        <w:rPr>
          <w:rFonts w:ascii="Times New Roman" w:hAnsi="Times New Roman" w:cs="Times New Roman"/>
        </w:rPr>
        <w:t>Střelecký postup:</w:t>
      </w:r>
    </w:p>
    <w:p w14:paraId="44AA04E4" w14:textId="77777777" w:rsidR="00136BCF" w:rsidRPr="00136BCF" w:rsidRDefault="00136BCF" w:rsidP="00136BCF">
      <w:pPr>
        <w:spacing w:after="0"/>
        <w:ind w:left="720" w:firstLine="720"/>
        <w:jc w:val="both"/>
        <w:rPr>
          <w:rFonts w:ascii="Times New Roman" w:hAnsi="Times New Roman" w:cs="Times New Roman"/>
        </w:rPr>
      </w:pPr>
      <w:r w:rsidRPr="00136BCF">
        <w:rPr>
          <w:rFonts w:ascii="Times New Roman" w:hAnsi="Times New Roman" w:cs="Times New Roman"/>
        </w:rPr>
        <w:t>2 rány ÚP do první A6</w:t>
      </w:r>
    </w:p>
    <w:p w14:paraId="498A6509" w14:textId="77777777" w:rsidR="00136BCF" w:rsidRPr="00136BCF" w:rsidRDefault="00136BCF" w:rsidP="00136BCF">
      <w:pPr>
        <w:spacing w:after="0"/>
        <w:ind w:left="720" w:firstLine="720"/>
        <w:jc w:val="both"/>
        <w:rPr>
          <w:rFonts w:ascii="Times New Roman" w:hAnsi="Times New Roman" w:cs="Times New Roman"/>
        </w:rPr>
      </w:pPr>
      <w:r w:rsidRPr="00136BCF">
        <w:rPr>
          <w:rFonts w:ascii="Times New Roman" w:hAnsi="Times New Roman" w:cs="Times New Roman"/>
        </w:rPr>
        <w:lastRenderedPageBreak/>
        <w:t>2 rány ÚP do druhé A6</w:t>
      </w:r>
    </w:p>
    <w:p w14:paraId="5D52EBAD" w14:textId="77777777" w:rsidR="00136BCF" w:rsidRPr="00136BCF" w:rsidRDefault="00136BCF" w:rsidP="00136BCF">
      <w:pPr>
        <w:spacing w:after="0"/>
        <w:ind w:left="720" w:firstLine="720"/>
        <w:jc w:val="both"/>
        <w:rPr>
          <w:rFonts w:ascii="Times New Roman" w:hAnsi="Times New Roman" w:cs="Times New Roman"/>
        </w:rPr>
      </w:pPr>
      <w:r w:rsidRPr="00136BCF">
        <w:rPr>
          <w:rFonts w:ascii="Times New Roman" w:hAnsi="Times New Roman" w:cs="Times New Roman"/>
        </w:rPr>
        <w:t>4 rány ÚP do třetí A6</w:t>
      </w:r>
    </w:p>
    <w:p w14:paraId="51282AC8" w14:textId="77777777" w:rsidR="00136BCF" w:rsidRPr="00136BCF" w:rsidRDefault="00136BCF" w:rsidP="00136BCF">
      <w:pPr>
        <w:spacing w:after="0"/>
        <w:ind w:left="720" w:firstLine="720"/>
        <w:jc w:val="both"/>
        <w:rPr>
          <w:rFonts w:ascii="Times New Roman" w:hAnsi="Times New Roman" w:cs="Times New Roman"/>
        </w:rPr>
      </w:pPr>
      <w:r w:rsidRPr="00136BCF">
        <w:rPr>
          <w:rFonts w:ascii="Times New Roman" w:hAnsi="Times New Roman" w:cs="Times New Roman"/>
        </w:rPr>
        <w:t>2 rány ÚP do druhé A6</w:t>
      </w:r>
    </w:p>
    <w:p w14:paraId="0CFE19D2" w14:textId="77777777" w:rsidR="00136BCF" w:rsidRPr="00136BCF" w:rsidRDefault="00136BCF" w:rsidP="00136BCF">
      <w:pPr>
        <w:spacing w:after="0"/>
        <w:ind w:left="720" w:firstLine="720"/>
        <w:jc w:val="both"/>
        <w:rPr>
          <w:rFonts w:ascii="Times New Roman" w:hAnsi="Times New Roman" w:cs="Times New Roman"/>
        </w:rPr>
      </w:pPr>
      <w:r w:rsidRPr="00136BCF">
        <w:rPr>
          <w:rFonts w:ascii="Times New Roman" w:hAnsi="Times New Roman" w:cs="Times New Roman"/>
        </w:rPr>
        <w:t>2 rány ÚP do první A6</w:t>
      </w:r>
    </w:p>
    <w:p w14:paraId="0B3134A1" w14:textId="77777777" w:rsidR="00136BCF" w:rsidRPr="00136BCF" w:rsidRDefault="00136BCF" w:rsidP="00136BCF">
      <w:pPr>
        <w:spacing w:after="0"/>
        <w:ind w:left="720" w:firstLine="720"/>
        <w:jc w:val="both"/>
        <w:rPr>
          <w:rFonts w:ascii="Times New Roman" w:hAnsi="Times New Roman" w:cs="Times New Roman"/>
        </w:rPr>
      </w:pPr>
      <w:r w:rsidRPr="00136BCF">
        <w:rPr>
          <w:rFonts w:ascii="Times New Roman" w:hAnsi="Times New Roman" w:cs="Times New Roman"/>
        </w:rPr>
        <w:t>2 rány PI do první A5</w:t>
      </w:r>
    </w:p>
    <w:p w14:paraId="79BCC5D3" w14:textId="77777777" w:rsidR="00136BCF" w:rsidRPr="00136BCF" w:rsidRDefault="00136BCF" w:rsidP="00136BCF">
      <w:pPr>
        <w:spacing w:after="0"/>
        <w:ind w:left="720" w:firstLine="720"/>
        <w:jc w:val="both"/>
        <w:rPr>
          <w:rFonts w:ascii="Times New Roman" w:hAnsi="Times New Roman" w:cs="Times New Roman"/>
        </w:rPr>
      </w:pPr>
      <w:r w:rsidRPr="00136BCF">
        <w:rPr>
          <w:rFonts w:ascii="Times New Roman" w:hAnsi="Times New Roman" w:cs="Times New Roman"/>
        </w:rPr>
        <w:t>2 rány PI do druhé A5</w:t>
      </w:r>
    </w:p>
    <w:p w14:paraId="59FE187A" w14:textId="77777777" w:rsidR="00136BCF" w:rsidRPr="00136BCF" w:rsidRDefault="00136BCF" w:rsidP="00136BCF">
      <w:pPr>
        <w:spacing w:after="0"/>
        <w:ind w:left="720" w:firstLine="720"/>
        <w:jc w:val="both"/>
        <w:rPr>
          <w:rFonts w:ascii="Times New Roman" w:hAnsi="Times New Roman" w:cs="Times New Roman"/>
        </w:rPr>
      </w:pPr>
      <w:r w:rsidRPr="00136BCF">
        <w:rPr>
          <w:rFonts w:ascii="Times New Roman" w:hAnsi="Times New Roman" w:cs="Times New Roman"/>
        </w:rPr>
        <w:t>4 rány PI do třetí A5</w:t>
      </w:r>
    </w:p>
    <w:p w14:paraId="03FDDEA9" w14:textId="77777777" w:rsidR="00136BCF" w:rsidRPr="00136BCF" w:rsidRDefault="00136BCF" w:rsidP="00136BCF">
      <w:pPr>
        <w:spacing w:after="0"/>
        <w:ind w:left="720" w:firstLine="720"/>
        <w:jc w:val="both"/>
        <w:rPr>
          <w:rFonts w:ascii="Times New Roman" w:hAnsi="Times New Roman" w:cs="Times New Roman"/>
        </w:rPr>
      </w:pPr>
      <w:r w:rsidRPr="00136BCF">
        <w:rPr>
          <w:rFonts w:ascii="Times New Roman" w:hAnsi="Times New Roman" w:cs="Times New Roman"/>
        </w:rPr>
        <w:t>2 rány PI do druhé A5</w:t>
      </w:r>
    </w:p>
    <w:p w14:paraId="3D53A0CF" w14:textId="77777777" w:rsidR="00136BCF" w:rsidRPr="00136BCF" w:rsidRDefault="00136BCF" w:rsidP="00136BCF">
      <w:pPr>
        <w:spacing w:after="0"/>
        <w:ind w:left="720" w:firstLine="720"/>
        <w:jc w:val="both"/>
        <w:rPr>
          <w:rFonts w:ascii="Times New Roman" w:hAnsi="Times New Roman" w:cs="Times New Roman"/>
        </w:rPr>
      </w:pPr>
      <w:r w:rsidRPr="00136BCF">
        <w:rPr>
          <w:rFonts w:ascii="Times New Roman" w:hAnsi="Times New Roman" w:cs="Times New Roman"/>
        </w:rPr>
        <w:t>2 rány PI do první A5</w:t>
      </w:r>
    </w:p>
    <w:p w14:paraId="4C4CED81" w14:textId="77777777" w:rsidR="00136BCF" w:rsidRPr="00136BCF" w:rsidRDefault="00136BCF" w:rsidP="00136BCF">
      <w:pPr>
        <w:spacing w:after="0"/>
        <w:jc w:val="both"/>
        <w:rPr>
          <w:rFonts w:ascii="Times New Roman" w:hAnsi="Times New Roman" w:cs="Times New Roman"/>
        </w:rPr>
      </w:pPr>
    </w:p>
    <w:p w14:paraId="3E405291" w14:textId="77777777" w:rsidR="00136BCF" w:rsidRPr="00136BCF" w:rsidRDefault="00136BCF" w:rsidP="00136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BCF">
        <w:rPr>
          <w:rFonts w:ascii="Times New Roman" w:hAnsi="Times New Roman" w:cs="Times New Roman"/>
          <w:b/>
          <w:sz w:val="24"/>
          <w:szCs w:val="24"/>
        </w:rPr>
        <w:t>Pistole</w:t>
      </w:r>
    </w:p>
    <w:p w14:paraId="44AC634F" w14:textId="217F2EEE" w:rsidR="00136BCF" w:rsidRPr="00136BCF" w:rsidRDefault="00136BCF" w:rsidP="00136BCF">
      <w:pPr>
        <w:spacing w:after="0"/>
        <w:ind w:left="720"/>
        <w:jc w:val="both"/>
        <w:rPr>
          <w:rFonts w:ascii="Times New Roman" w:hAnsi="Times New Roman" w:cs="Times New Roman"/>
        </w:rPr>
      </w:pPr>
      <w:r w:rsidRPr="00136BCF">
        <w:rPr>
          <w:rFonts w:ascii="Times New Roman" w:hAnsi="Times New Roman" w:cs="Times New Roman"/>
        </w:rPr>
        <w:t xml:space="preserve">Ze vzdálenosti </w:t>
      </w:r>
      <w:r w:rsidR="008A4D06">
        <w:rPr>
          <w:rFonts w:ascii="Times New Roman" w:hAnsi="Times New Roman" w:cs="Times New Roman"/>
        </w:rPr>
        <w:t>3</w:t>
      </w:r>
      <w:r w:rsidRPr="00136BCF">
        <w:rPr>
          <w:rFonts w:ascii="Times New Roman" w:hAnsi="Times New Roman" w:cs="Times New Roman"/>
        </w:rPr>
        <w:t xml:space="preserve"> m bude závodník řešit s </w:t>
      </w:r>
      <w:r w:rsidRPr="00136BCF">
        <w:rPr>
          <w:rFonts w:ascii="Times New Roman" w:hAnsi="Times New Roman" w:cs="Times New Roman"/>
          <w:b/>
        </w:rPr>
        <w:t>pistolí</w:t>
      </w:r>
      <w:r w:rsidRPr="00136BCF">
        <w:rPr>
          <w:rFonts w:ascii="Times New Roman" w:hAnsi="Times New Roman" w:cs="Times New Roman"/>
        </w:rPr>
        <w:t xml:space="preserve"> terče na papírovém terči ve tvaru kruhů, hodnotí se zásah terče ve tvaru malého kruhu 1 rána, terče ve tvaru velkého kruhu 2 rány. Výsledek je konečný čas. Zasažení okraje kruhu se hodnotí jako zásah. Nezasažení kruhu je hodnoceno jako penalizace + 3 s. k celkovému času. Ke splnění úlohy je potřeba celkem 24 nábojů, které budou rozděleny do 2 zásobníků. Startovní pozice bude s pistolí uloženou v pouzdře a zásobníkem uloženým v zásobníkové šachtě bez náboje v nábojové komoře. </w:t>
      </w:r>
    </w:p>
    <w:p w14:paraId="246AB75A" w14:textId="77777777" w:rsidR="00136BCF" w:rsidRPr="00136BCF" w:rsidRDefault="00136BCF" w:rsidP="00136BCF">
      <w:pPr>
        <w:spacing w:after="0"/>
        <w:ind w:left="720"/>
        <w:jc w:val="both"/>
        <w:rPr>
          <w:rFonts w:ascii="Times New Roman" w:hAnsi="Times New Roman" w:cs="Times New Roman"/>
        </w:rPr>
      </w:pPr>
      <w:r w:rsidRPr="00136BCF">
        <w:rPr>
          <w:rFonts w:ascii="Times New Roman" w:hAnsi="Times New Roman" w:cs="Times New Roman"/>
        </w:rPr>
        <w:t xml:space="preserve"> </w:t>
      </w:r>
    </w:p>
    <w:p w14:paraId="2D08AF85" w14:textId="77777777" w:rsidR="00136BCF" w:rsidRPr="00136BCF" w:rsidRDefault="00136BCF" w:rsidP="00136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BCF">
        <w:rPr>
          <w:rFonts w:ascii="Times New Roman" w:hAnsi="Times New Roman" w:cs="Times New Roman"/>
          <w:b/>
          <w:sz w:val="24"/>
          <w:szCs w:val="24"/>
        </w:rPr>
        <w:t>Puška</w:t>
      </w:r>
    </w:p>
    <w:p w14:paraId="41424128" w14:textId="0732F96C" w:rsidR="00136BCF" w:rsidRPr="00136BCF" w:rsidRDefault="00136BCF" w:rsidP="00136BCF">
      <w:pPr>
        <w:spacing w:after="0"/>
        <w:ind w:left="720"/>
        <w:jc w:val="both"/>
        <w:rPr>
          <w:rFonts w:ascii="Times New Roman" w:hAnsi="Times New Roman" w:cs="Times New Roman"/>
        </w:rPr>
      </w:pPr>
      <w:r w:rsidRPr="00136BCF">
        <w:rPr>
          <w:rFonts w:ascii="Times New Roman" w:hAnsi="Times New Roman" w:cs="Times New Roman"/>
        </w:rPr>
        <w:t xml:space="preserve">Ze vzdálenosti </w:t>
      </w:r>
      <w:r w:rsidR="008A4D06">
        <w:rPr>
          <w:rFonts w:ascii="Times New Roman" w:hAnsi="Times New Roman" w:cs="Times New Roman"/>
        </w:rPr>
        <w:t>3</w:t>
      </w:r>
      <w:r w:rsidRPr="00136BCF">
        <w:rPr>
          <w:rFonts w:ascii="Times New Roman" w:hAnsi="Times New Roman" w:cs="Times New Roman"/>
        </w:rPr>
        <w:t xml:space="preserve"> m bude závodník řešit s </w:t>
      </w:r>
      <w:r w:rsidRPr="00136BCF">
        <w:rPr>
          <w:rFonts w:ascii="Times New Roman" w:hAnsi="Times New Roman" w:cs="Times New Roman"/>
          <w:b/>
        </w:rPr>
        <w:t>puškou</w:t>
      </w:r>
      <w:r w:rsidRPr="00136BCF">
        <w:rPr>
          <w:rFonts w:ascii="Times New Roman" w:hAnsi="Times New Roman" w:cs="Times New Roman"/>
        </w:rPr>
        <w:t xml:space="preserve"> terče na papírovém terči ve tvaru čtverců a obdelníků, hodnotí se zásah terče ve tvaru malého obdelníku 1 rána, terče ve tvaru velkého obdelníku 2 rány. Výsledek je čas konečný čas. Zasažení okraje kruhu se hodnotí jako zásah. Nezasažení obdelníku je hodnoceno jako penalizace + 3 s. k celkovému času. Ke splnění úlohy je potřeba celkem 18 nábojů. Startovní pozice bude s puškou v ponosu, může být pažbou zapřena v rameni, ústí zbraně bude směřovat bezpečným směrem do prostoru dopadiště pod terč. Náboj bude v nábojové komoře a zbraň bude zajištěná.</w:t>
      </w:r>
    </w:p>
    <w:p w14:paraId="25CA6C15" w14:textId="77777777" w:rsidR="00136BCF" w:rsidRPr="00136BCF" w:rsidRDefault="00136BCF" w:rsidP="00136BCF">
      <w:pPr>
        <w:spacing w:after="0"/>
        <w:ind w:left="720"/>
        <w:jc w:val="both"/>
        <w:rPr>
          <w:rFonts w:ascii="Times New Roman" w:hAnsi="Times New Roman" w:cs="Times New Roman"/>
        </w:rPr>
      </w:pPr>
    </w:p>
    <w:p w14:paraId="61A11F38" w14:textId="77777777" w:rsidR="00136BCF" w:rsidRPr="00136BCF" w:rsidRDefault="00136BCF" w:rsidP="00136BCF">
      <w:pPr>
        <w:spacing w:after="0"/>
        <w:ind w:left="720"/>
        <w:jc w:val="both"/>
        <w:rPr>
          <w:rFonts w:ascii="Times New Roman" w:hAnsi="Times New Roman" w:cs="Times New Roman"/>
        </w:rPr>
      </w:pPr>
      <w:r w:rsidRPr="00136BCF">
        <w:rPr>
          <w:rFonts w:ascii="Times New Roman" w:hAnsi="Times New Roman" w:cs="Times New Roman"/>
        </w:rPr>
        <w:t xml:space="preserve">Hodnocení: hodnotí se celkový čas, ke kterému se přičítá trestný čas za minutí terče. 1 minutí terče je rovno 3 s. Závodník s nejnižším celkovým časem získal 100 %. V případě nedodržení postupu, kterým závodník získá zjevnou výhodu, se přičítá závodníkovi k tíži 20 s. </w:t>
      </w:r>
    </w:p>
    <w:p w14:paraId="7D378D05" w14:textId="77777777" w:rsidR="00136BCF" w:rsidRPr="00136BCF" w:rsidRDefault="00136BCF" w:rsidP="00136BCF">
      <w:pPr>
        <w:spacing w:after="0"/>
        <w:ind w:left="720"/>
        <w:jc w:val="both"/>
        <w:rPr>
          <w:rFonts w:ascii="Times New Roman" w:hAnsi="Times New Roman" w:cs="Times New Roman"/>
        </w:rPr>
      </w:pPr>
    </w:p>
    <w:p w14:paraId="5729E550" w14:textId="77777777" w:rsidR="00136BCF" w:rsidRPr="00136BCF" w:rsidRDefault="00136BCF" w:rsidP="00136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BCF">
        <w:rPr>
          <w:rFonts w:ascii="Times New Roman" w:hAnsi="Times New Roman" w:cs="Times New Roman"/>
          <w:b/>
          <w:sz w:val="24"/>
          <w:szCs w:val="24"/>
        </w:rPr>
        <w:t>Puška a pistole</w:t>
      </w:r>
    </w:p>
    <w:p w14:paraId="7D4F087F" w14:textId="77777777" w:rsidR="00136BCF" w:rsidRPr="00136BCF" w:rsidRDefault="00136BCF" w:rsidP="00136BCF">
      <w:pPr>
        <w:spacing w:after="0"/>
        <w:ind w:left="720"/>
        <w:jc w:val="both"/>
        <w:rPr>
          <w:rFonts w:ascii="Times New Roman" w:hAnsi="Times New Roman" w:cs="Times New Roman"/>
        </w:rPr>
      </w:pPr>
      <w:r w:rsidRPr="00136BCF">
        <w:rPr>
          <w:rFonts w:ascii="Times New Roman" w:hAnsi="Times New Roman" w:cs="Times New Roman"/>
        </w:rPr>
        <w:t xml:space="preserve">Ze vzdálenosti 7 m bude závodník řešit celkem 3 terče. Terče budou tvořeny podkladem nekrytě ležící figurou bez kruhů (případně jiným obdobným terčem). Zásahové zóny budou tvořeny při pohledu od spodu terče papírem A5 vertikálně a A6 horizontálně. Horní okraj terče ve formátu A5 a dolní okraj terče ve formátu A6 bude od sebe vzdálen 10 cm. Závodník na palebné čáře bude mít 2 zásobníky do pušky po 9 a 3 nábojích, do pistole 2 zásobníky po 9 a 3 zábojích. </w:t>
      </w:r>
    </w:p>
    <w:p w14:paraId="5C05F98E" w14:textId="77777777" w:rsidR="00136BCF" w:rsidRPr="00136BCF" w:rsidRDefault="00136BCF" w:rsidP="00136BCF">
      <w:pPr>
        <w:spacing w:after="0"/>
        <w:ind w:left="720"/>
        <w:jc w:val="both"/>
        <w:rPr>
          <w:rFonts w:ascii="Times New Roman" w:hAnsi="Times New Roman" w:cs="Times New Roman"/>
        </w:rPr>
      </w:pPr>
      <w:r w:rsidRPr="00136BCF">
        <w:rPr>
          <w:rFonts w:ascii="Times New Roman" w:hAnsi="Times New Roman" w:cs="Times New Roman"/>
        </w:rPr>
        <w:t>Postup plnění disciplíny:</w:t>
      </w:r>
    </w:p>
    <w:p w14:paraId="6C439B85" w14:textId="77777777" w:rsidR="00136BCF" w:rsidRPr="00136BCF" w:rsidRDefault="00136BCF" w:rsidP="00136BC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36BCF">
        <w:rPr>
          <w:rFonts w:ascii="Times New Roman" w:hAnsi="Times New Roman" w:cs="Times New Roman"/>
        </w:rPr>
        <w:t>Zásobníky s 9 náboji se vloží do zbraní, prvně do pistole, nábojová komora prázdná, poté do pušky, náboj do komory a zajistit.</w:t>
      </w:r>
    </w:p>
    <w:p w14:paraId="78B21C79" w14:textId="77777777" w:rsidR="00136BCF" w:rsidRPr="00136BCF" w:rsidRDefault="00136BCF" w:rsidP="00136BCF">
      <w:pPr>
        <w:spacing w:after="0"/>
        <w:ind w:left="1470"/>
        <w:jc w:val="both"/>
        <w:rPr>
          <w:rFonts w:ascii="Times New Roman" w:hAnsi="Times New Roman" w:cs="Times New Roman"/>
        </w:rPr>
      </w:pPr>
      <w:r w:rsidRPr="00136BCF">
        <w:rPr>
          <w:rFonts w:ascii="Times New Roman" w:hAnsi="Times New Roman" w:cs="Times New Roman"/>
        </w:rPr>
        <w:t>3 rány z ÚP do každé A5 (puška zůstane prázdná bez munice)</w:t>
      </w:r>
    </w:p>
    <w:p w14:paraId="63FB422B" w14:textId="77777777" w:rsidR="00136BCF" w:rsidRPr="00136BCF" w:rsidRDefault="00136BCF" w:rsidP="00136BCF">
      <w:pPr>
        <w:spacing w:after="0"/>
        <w:ind w:left="1470"/>
        <w:jc w:val="both"/>
        <w:rPr>
          <w:rFonts w:ascii="Times New Roman" w:hAnsi="Times New Roman" w:cs="Times New Roman"/>
        </w:rPr>
      </w:pPr>
      <w:r w:rsidRPr="00136BCF">
        <w:rPr>
          <w:rFonts w:ascii="Times New Roman" w:hAnsi="Times New Roman" w:cs="Times New Roman"/>
        </w:rPr>
        <w:t xml:space="preserve">3 rány z PI do každé A5, bojové přebití pistole, poté po 1 rána do každé A6, pistoli uložit do pouzdra, bojově přebít ÚP a po 1 ráně do A6. Hodnotí se celkový čas disciplíny. Za nezasažení terče je za 1 minutí terče penalizace 3 s. </w:t>
      </w:r>
    </w:p>
    <w:p w14:paraId="39266156" w14:textId="77777777" w:rsidR="00136BCF" w:rsidRPr="00136BCF" w:rsidRDefault="00136BCF" w:rsidP="00136BCF">
      <w:pPr>
        <w:spacing w:after="0"/>
        <w:ind w:left="1470"/>
        <w:jc w:val="both"/>
        <w:rPr>
          <w:rFonts w:ascii="Times New Roman" w:hAnsi="Times New Roman" w:cs="Times New Roman"/>
        </w:rPr>
      </w:pPr>
    </w:p>
    <w:p w14:paraId="1070E16F" w14:textId="77777777" w:rsidR="00136BCF" w:rsidRPr="00136BCF" w:rsidRDefault="00136BCF" w:rsidP="00136BCF">
      <w:pPr>
        <w:spacing w:after="0"/>
        <w:ind w:left="709"/>
        <w:jc w:val="both"/>
        <w:rPr>
          <w:rFonts w:ascii="Times New Roman" w:hAnsi="Times New Roman" w:cs="Times New Roman"/>
        </w:rPr>
      </w:pPr>
      <w:r w:rsidRPr="00136BCF">
        <w:rPr>
          <w:rFonts w:ascii="Times New Roman" w:hAnsi="Times New Roman" w:cs="Times New Roman"/>
        </w:rPr>
        <w:t>V případě nedodržení postupu, kterým střelec získá zjevnou výhodu, bude k tíži závodníka přičteno 20 s.</w:t>
      </w:r>
    </w:p>
    <w:p w14:paraId="66C048B7" w14:textId="79B2706A" w:rsidR="00136BCF" w:rsidRPr="00136BCF" w:rsidRDefault="00136BCF" w:rsidP="00136BCF">
      <w:pPr>
        <w:pStyle w:val="Normlnweb"/>
        <w:spacing w:before="0" w:beforeAutospacing="0" w:after="0" w:afterAutospacing="0"/>
        <w:rPr>
          <w:color w:val="000000"/>
        </w:rPr>
      </w:pPr>
    </w:p>
    <w:p w14:paraId="4D8F8DD7" w14:textId="77777777" w:rsidR="00136BCF" w:rsidRPr="00136BCF" w:rsidRDefault="00136BCF" w:rsidP="00136BCF">
      <w:pPr>
        <w:pStyle w:val="Normlnweb"/>
        <w:spacing w:before="0" w:beforeAutospacing="0" w:after="0" w:afterAutospacing="0"/>
        <w:rPr>
          <w:color w:val="000000"/>
        </w:rPr>
      </w:pPr>
    </w:p>
    <w:p w14:paraId="20598CB4" w14:textId="77777777" w:rsidR="00357FEF" w:rsidRPr="00136BCF" w:rsidRDefault="00357FEF" w:rsidP="00136BCF">
      <w:pPr>
        <w:pStyle w:val="Normlnweb"/>
        <w:spacing w:before="0" w:beforeAutospacing="0" w:after="0" w:afterAutospacing="0"/>
        <w:rPr>
          <w:b/>
          <w:color w:val="000000"/>
        </w:rPr>
      </w:pPr>
      <w:r w:rsidRPr="00136BCF">
        <w:rPr>
          <w:b/>
          <w:color w:val="000000"/>
        </w:rPr>
        <w:t>Povolené zbraně a střelivo:</w:t>
      </w:r>
    </w:p>
    <w:p w14:paraId="620E26D5" w14:textId="77777777" w:rsidR="00B05EA7" w:rsidRPr="00136BCF" w:rsidRDefault="00C11897" w:rsidP="00136BCF">
      <w:pPr>
        <w:pStyle w:val="Normlnweb"/>
        <w:spacing w:before="0" w:beforeAutospacing="0" w:after="0" w:afterAutospacing="0"/>
      </w:pPr>
      <w:r w:rsidRPr="00136BCF">
        <w:t>Vlastní, musí vyhovovat platnému zákonu o zbraních a střelivu a Všeobecným pravidlům sportovní střelecké činnosti SVZ ČR.</w:t>
      </w:r>
    </w:p>
    <w:p w14:paraId="5562E42A" w14:textId="64C531E5" w:rsidR="00B05EA7" w:rsidRPr="00136BCF" w:rsidRDefault="00B05EA7" w:rsidP="00136BCF">
      <w:pPr>
        <w:pStyle w:val="Normlnweb"/>
        <w:spacing w:before="0" w:beforeAutospacing="0" w:after="0" w:afterAutospacing="0"/>
      </w:pPr>
      <w:r w:rsidRPr="00136BCF">
        <w:t xml:space="preserve">Na zbraních </w:t>
      </w:r>
      <w:r w:rsidRPr="00136BCF">
        <w:rPr>
          <w:b/>
        </w:rPr>
        <w:t>jsou povolena</w:t>
      </w:r>
      <w:r w:rsidRPr="00136BCF">
        <w:t xml:space="preserve"> otevřená / dioptrická mířidla – kategorie standard, </w:t>
      </w:r>
    </w:p>
    <w:p w14:paraId="4DD80AEE" w14:textId="516CD1BD" w:rsidR="00B05EA7" w:rsidRPr="00136BCF" w:rsidRDefault="00136BCF" w:rsidP="00136BCF">
      <w:pPr>
        <w:pStyle w:val="Normlnweb"/>
        <w:spacing w:before="0" w:beforeAutospacing="0" w:after="0" w:afterAutospacing="0"/>
      </w:pPr>
      <w:r>
        <w:t>nebo optická mířidla</w:t>
      </w:r>
      <w:r w:rsidR="00B05EA7" w:rsidRPr="00136BCF">
        <w:t xml:space="preserve"> – kategorie OPEN.</w:t>
      </w:r>
    </w:p>
    <w:p w14:paraId="436C087B" w14:textId="369B001B" w:rsidR="00B05EA7" w:rsidRPr="00136BCF" w:rsidRDefault="00B05EA7" w:rsidP="00136BCF">
      <w:pPr>
        <w:pStyle w:val="Normlnweb"/>
        <w:spacing w:before="0" w:beforeAutospacing="0" w:after="0" w:afterAutospacing="0"/>
        <w:rPr>
          <w:i/>
        </w:rPr>
      </w:pPr>
      <w:r w:rsidRPr="00136BCF">
        <w:t xml:space="preserve">Při použití zbraně OPEN v jakékoliv disciplíně, spadá soutěžící v celém závodu do kategorie OPEN. </w:t>
      </w:r>
      <w:r w:rsidR="00136BCF" w:rsidRPr="00136BCF">
        <w:rPr>
          <w:b/>
          <w:i/>
        </w:rPr>
        <w:t>V kategorii OPEN</w:t>
      </w:r>
      <w:r w:rsidR="00136BCF" w:rsidRPr="00136BCF">
        <w:rPr>
          <w:i/>
        </w:rPr>
        <w:t xml:space="preserve"> závodník může použít veškeré doplňky, které ke zbrani má. Podmínkou však je, že řeší všechny disciplíny ve stejném vybavení pušky/pistole, jaké použil při první disciplíně (např. pokud použil </w:t>
      </w:r>
      <w:r w:rsidR="00136BCF" w:rsidRPr="00136BCF">
        <w:rPr>
          <w:i/>
        </w:rPr>
        <w:lastRenderedPageBreak/>
        <w:t>dvojnožku bude mít dvojnožku u sebe např. v batohu, který při všech disciplínách bude mít na sobě připevněný jak je běžným zvykem).</w:t>
      </w:r>
    </w:p>
    <w:p w14:paraId="57CF6483" w14:textId="77777777" w:rsidR="00C11897" w:rsidRPr="00136BCF" w:rsidRDefault="00C11897" w:rsidP="00136BCF">
      <w:pPr>
        <w:pStyle w:val="Normlnweb"/>
        <w:spacing w:before="0" w:beforeAutospacing="0" w:after="0" w:afterAutospacing="0"/>
        <w:rPr>
          <w:color w:val="000000"/>
        </w:rPr>
      </w:pPr>
    </w:p>
    <w:p w14:paraId="4A4FCE4E" w14:textId="77777777" w:rsidR="00357FEF" w:rsidRPr="00136BCF" w:rsidRDefault="00357FEF" w:rsidP="00136BC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136BCF">
        <w:rPr>
          <w:b/>
          <w:bCs/>
          <w:color w:val="000000"/>
        </w:rPr>
        <w:t xml:space="preserve">D) </w:t>
      </w:r>
      <w:r w:rsidR="00253F85" w:rsidRPr="00136BCF">
        <w:rPr>
          <w:b/>
          <w:bCs/>
          <w:color w:val="000000"/>
        </w:rPr>
        <w:t>O</w:t>
      </w:r>
      <w:r w:rsidRPr="00136BCF">
        <w:rPr>
          <w:b/>
          <w:bCs/>
          <w:color w:val="000000"/>
        </w:rPr>
        <w:t>rganizační ustanovení:</w:t>
      </w:r>
    </w:p>
    <w:p w14:paraId="72AA6292" w14:textId="77777777" w:rsidR="00AA3FCF" w:rsidRPr="00136BCF" w:rsidRDefault="00F03CBA" w:rsidP="00136BCF">
      <w:pPr>
        <w:pStyle w:val="Normlnweb"/>
        <w:spacing w:before="0" w:beforeAutospacing="0" w:after="0" w:afterAutospacing="0"/>
        <w:ind w:left="2124" w:hanging="2124"/>
      </w:pPr>
      <w:r w:rsidRPr="00136BCF">
        <w:rPr>
          <w:color w:val="000000"/>
        </w:rPr>
        <w:t>P</w:t>
      </w:r>
      <w:r w:rsidR="00357FEF" w:rsidRPr="00136BCF">
        <w:rPr>
          <w:color w:val="000000"/>
        </w:rPr>
        <w:t xml:space="preserve">odmínky účasti: </w:t>
      </w:r>
      <w:r w:rsidR="004F6B11" w:rsidRPr="00136BCF">
        <w:rPr>
          <w:color w:val="000000"/>
        </w:rPr>
        <w:tab/>
      </w:r>
      <w:r w:rsidRPr="00136BCF">
        <w:t>č</w:t>
      </w:r>
      <w:r w:rsidR="00AA3FCF" w:rsidRPr="00136BCF">
        <w:t>lenové SVZ ČR, střeleckých klubů, držitelé zbrojních průkazů</w:t>
      </w:r>
      <w:r w:rsidR="00E301FB" w:rsidRPr="00136BCF">
        <w:t>, ostatní bez ZP s instruktorem střelby.</w:t>
      </w:r>
      <w:r w:rsidR="00AA3FCF" w:rsidRPr="00136BCF">
        <w:t xml:space="preserve"> Rozhodčí a funkcionáři soutěže se mohou soutěže účastnit i jako závodníci. </w:t>
      </w:r>
    </w:p>
    <w:p w14:paraId="0D946BE2" w14:textId="77777777" w:rsidR="004F6B11" w:rsidRPr="00136BCF" w:rsidRDefault="004F6B11" w:rsidP="00136BCF">
      <w:pPr>
        <w:pStyle w:val="Normlnweb"/>
        <w:spacing w:before="0" w:beforeAutospacing="0" w:after="0" w:afterAutospacing="0"/>
        <w:ind w:left="2124" w:hanging="2124"/>
      </w:pPr>
      <w:r w:rsidRPr="00136BCF">
        <w:t>Přihlášky:</w:t>
      </w:r>
      <w:r w:rsidRPr="00136BCF">
        <w:tab/>
        <w:t>pro tuto soutěž nejsou nutné</w:t>
      </w:r>
      <w:r w:rsidR="00E301FB" w:rsidRPr="00136BCF">
        <w:t>, přihlášení v rámci prezence</w:t>
      </w:r>
    </w:p>
    <w:p w14:paraId="11FB85DC" w14:textId="77777777" w:rsidR="00357FEF" w:rsidRPr="00136BCF" w:rsidRDefault="004F6B11" w:rsidP="00136BCF">
      <w:pPr>
        <w:pStyle w:val="Normlnweb"/>
        <w:spacing w:before="0" w:beforeAutospacing="0" w:after="0" w:afterAutospacing="0"/>
        <w:rPr>
          <w:color w:val="000000"/>
        </w:rPr>
      </w:pPr>
      <w:r w:rsidRPr="00136BCF">
        <w:rPr>
          <w:color w:val="000000"/>
        </w:rPr>
        <w:t>Prezence, doklady</w:t>
      </w:r>
      <w:r w:rsidR="00357FEF" w:rsidRPr="00136BCF">
        <w:rPr>
          <w:color w:val="000000"/>
        </w:rPr>
        <w:t>:</w:t>
      </w:r>
      <w:r w:rsidR="00F03CBA" w:rsidRPr="00136BCF">
        <w:rPr>
          <w:color w:val="000000"/>
        </w:rPr>
        <w:t xml:space="preserve"> </w:t>
      </w:r>
      <w:r w:rsidRPr="00136BCF">
        <w:rPr>
          <w:color w:val="000000"/>
        </w:rPr>
        <w:tab/>
      </w:r>
      <w:r w:rsidR="00357FEF" w:rsidRPr="00136BCF">
        <w:rPr>
          <w:color w:val="000000"/>
        </w:rPr>
        <w:t>zbrojní průkaz a průkazy zbraní</w:t>
      </w:r>
      <w:r w:rsidR="00AA3FCF" w:rsidRPr="00136BCF">
        <w:rPr>
          <w:color w:val="000000"/>
        </w:rPr>
        <w:t>, členský průkaz SVZ ČR, občanský průkaz</w:t>
      </w:r>
    </w:p>
    <w:p w14:paraId="794B0AB5" w14:textId="24CD7DA4" w:rsidR="00357FEF" w:rsidRPr="00136BCF" w:rsidRDefault="00357FEF" w:rsidP="00136BCF">
      <w:pPr>
        <w:pStyle w:val="Normlnweb"/>
        <w:spacing w:before="0" w:beforeAutospacing="0" w:after="0" w:afterAutospacing="0"/>
        <w:ind w:left="2124" w:hanging="2124"/>
        <w:rPr>
          <w:color w:val="000000"/>
        </w:rPr>
      </w:pPr>
      <w:r w:rsidRPr="00136BCF">
        <w:rPr>
          <w:color w:val="000000"/>
        </w:rPr>
        <w:t>Protest</w:t>
      </w:r>
      <w:r w:rsidR="004F6B11" w:rsidRPr="00136BCF">
        <w:rPr>
          <w:color w:val="000000"/>
        </w:rPr>
        <w:t>:</w:t>
      </w:r>
      <w:r w:rsidR="004F6B11" w:rsidRPr="00136BCF">
        <w:rPr>
          <w:color w:val="000000"/>
        </w:rPr>
        <w:tab/>
      </w:r>
      <w:r w:rsidRPr="00136BCF">
        <w:rPr>
          <w:color w:val="000000"/>
        </w:rPr>
        <w:t>je možno podat písemně kdykoliv v průběhu soutěže</w:t>
      </w:r>
      <w:r w:rsidR="00F03CBA" w:rsidRPr="00136BCF">
        <w:rPr>
          <w:color w:val="000000"/>
        </w:rPr>
        <w:t xml:space="preserve"> </w:t>
      </w:r>
      <w:r w:rsidRPr="00136BCF">
        <w:rPr>
          <w:color w:val="000000"/>
        </w:rPr>
        <w:t>hlavnímu rozhodčímu, nejpozději však 15 minut po zveřejnění</w:t>
      </w:r>
      <w:r w:rsidR="00F03CBA" w:rsidRPr="00136BCF">
        <w:rPr>
          <w:color w:val="000000"/>
        </w:rPr>
        <w:t xml:space="preserve"> </w:t>
      </w:r>
      <w:r w:rsidRPr="00136BCF">
        <w:rPr>
          <w:color w:val="000000"/>
        </w:rPr>
        <w:t>celkových výsledků s vkladem</w:t>
      </w:r>
      <w:r w:rsidRPr="00136BCF">
        <w:t xml:space="preserve"> </w:t>
      </w:r>
      <w:r w:rsidR="00D8390B" w:rsidRPr="00136BCF">
        <w:t>2</w:t>
      </w:r>
      <w:r w:rsidRPr="00136BCF">
        <w:t>00</w:t>
      </w:r>
      <w:r w:rsidR="00556FB2" w:rsidRPr="00136BCF">
        <w:t xml:space="preserve"> </w:t>
      </w:r>
      <w:r w:rsidRPr="00136BCF">
        <w:rPr>
          <w:color w:val="000000"/>
        </w:rPr>
        <w:t>Kč.</w:t>
      </w:r>
    </w:p>
    <w:p w14:paraId="4EE6AE06" w14:textId="51BD9A0B" w:rsidR="00357FEF" w:rsidRPr="00136BCF" w:rsidRDefault="004F6B11" w:rsidP="00136BCF">
      <w:pPr>
        <w:pStyle w:val="Normlnweb"/>
        <w:spacing w:before="0" w:beforeAutospacing="0" w:after="0" w:afterAutospacing="0"/>
        <w:rPr>
          <w:color w:val="000000"/>
        </w:rPr>
      </w:pPr>
      <w:r w:rsidRPr="00136BCF">
        <w:rPr>
          <w:color w:val="000000"/>
        </w:rPr>
        <w:t>Registrační p</w:t>
      </w:r>
      <w:r w:rsidR="00357FEF" w:rsidRPr="00136BCF">
        <w:rPr>
          <w:color w:val="000000"/>
        </w:rPr>
        <w:t>říspěvek:</w:t>
      </w:r>
      <w:r w:rsidR="00D8390B" w:rsidRPr="00136BCF">
        <w:rPr>
          <w:color w:val="000000"/>
        </w:rPr>
        <w:t xml:space="preserve"> členové </w:t>
      </w:r>
      <w:r w:rsidR="00D8390B" w:rsidRPr="00136BCF">
        <w:t xml:space="preserve">SVZ ČR </w:t>
      </w:r>
      <w:r w:rsidR="00357FEF" w:rsidRPr="00136BCF">
        <w:t>1</w:t>
      </w:r>
      <w:r w:rsidR="008A4D06">
        <w:t>5</w:t>
      </w:r>
      <w:r w:rsidR="00357FEF" w:rsidRPr="00136BCF">
        <w:t>0 Kč</w:t>
      </w:r>
      <w:r w:rsidR="00D8390B" w:rsidRPr="00136BCF">
        <w:t>, nečlenové 2</w:t>
      </w:r>
      <w:r w:rsidR="008A4D06">
        <w:t>5</w:t>
      </w:r>
      <w:r w:rsidR="00D8390B" w:rsidRPr="00136BCF">
        <w:t>0 Kč</w:t>
      </w:r>
    </w:p>
    <w:p w14:paraId="02AF0828" w14:textId="77777777" w:rsidR="006E7DE4" w:rsidRPr="00136BCF" w:rsidRDefault="006E7DE4" w:rsidP="00136BCF">
      <w:pPr>
        <w:pStyle w:val="Bezmezer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D89032" w14:textId="77777777" w:rsidR="006E7DE4" w:rsidRPr="00136BCF" w:rsidRDefault="006E7DE4" w:rsidP="00136BCF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 w:rsidRPr="00136BCF">
        <w:rPr>
          <w:rFonts w:ascii="Times New Roman" w:hAnsi="Times New Roman"/>
          <w:color w:val="000000"/>
          <w:sz w:val="24"/>
          <w:szCs w:val="24"/>
        </w:rPr>
        <w:t>Pojištění: zaprezentovaní účastníci soutěže jsou pojištěni péčí SVZ ČR, poj. Smlouva č. 1310001770           s pojišťovnou VZP, a.s.</w:t>
      </w:r>
    </w:p>
    <w:p w14:paraId="02208159" w14:textId="77777777" w:rsidR="00357FEF" w:rsidRPr="00136BCF" w:rsidRDefault="00357FEF" w:rsidP="00136BCF">
      <w:pPr>
        <w:pStyle w:val="Normlnweb"/>
        <w:spacing w:before="0" w:beforeAutospacing="0" w:after="0" w:afterAutospacing="0"/>
        <w:rPr>
          <w:color w:val="000000"/>
        </w:rPr>
      </w:pPr>
    </w:p>
    <w:p w14:paraId="340ED9C5" w14:textId="77777777" w:rsidR="004F6B11" w:rsidRPr="00136BCF" w:rsidRDefault="004F6B11" w:rsidP="00136BCF">
      <w:pPr>
        <w:pStyle w:val="Normlnweb"/>
        <w:spacing w:before="0" w:beforeAutospacing="0" w:after="0" w:afterAutospacing="0"/>
        <w:rPr>
          <w:color w:val="000000"/>
        </w:rPr>
      </w:pPr>
      <w:r w:rsidRPr="00136BCF">
        <w:rPr>
          <w:color w:val="000000"/>
        </w:rPr>
        <w:t xml:space="preserve">Zdravotní zabezpečení: </w:t>
      </w:r>
      <w:r w:rsidR="00192644" w:rsidRPr="00136BCF">
        <w:rPr>
          <w:color w:val="000000"/>
        </w:rPr>
        <w:t>zdravotník, pohotovostní vozidlo</w:t>
      </w:r>
    </w:p>
    <w:p w14:paraId="38C53B60" w14:textId="7A1F5ECF" w:rsidR="00192644" w:rsidRPr="00136BCF" w:rsidRDefault="00192644" w:rsidP="00136BCF">
      <w:pPr>
        <w:pStyle w:val="Normlnweb"/>
        <w:spacing w:before="0" w:beforeAutospacing="0" w:after="0" w:afterAutospacing="0"/>
        <w:rPr>
          <w:color w:val="000000"/>
        </w:rPr>
      </w:pPr>
      <w:r w:rsidRPr="00136BCF">
        <w:rPr>
          <w:color w:val="000000"/>
        </w:rPr>
        <w:t xml:space="preserve">Stravování: </w:t>
      </w:r>
      <w:r w:rsidRPr="00136BCF">
        <w:rPr>
          <w:color w:val="000000"/>
        </w:rPr>
        <w:tab/>
      </w:r>
      <w:r w:rsidRPr="00136BCF">
        <w:rPr>
          <w:color w:val="000000"/>
        </w:rPr>
        <w:tab/>
        <w:t xml:space="preserve">   </w:t>
      </w:r>
      <w:r w:rsidR="00D8390B" w:rsidRPr="00136BCF">
        <w:t>zajištěno na střelnici</w:t>
      </w:r>
    </w:p>
    <w:p w14:paraId="0183B66F" w14:textId="77777777" w:rsidR="00357FEF" w:rsidRPr="00136BCF" w:rsidRDefault="00F03CBA" w:rsidP="00136BCF">
      <w:pPr>
        <w:pStyle w:val="Normlnweb"/>
        <w:spacing w:before="0" w:beforeAutospacing="0" w:after="0" w:afterAutospacing="0"/>
        <w:ind w:left="2304" w:hanging="2304"/>
        <w:rPr>
          <w:color w:val="000000"/>
        </w:rPr>
      </w:pPr>
      <w:r w:rsidRPr="00136BCF">
        <w:rPr>
          <w:color w:val="000000"/>
        </w:rPr>
        <w:t>V</w:t>
      </w:r>
      <w:r w:rsidR="00357FEF" w:rsidRPr="00136BCF">
        <w:rPr>
          <w:color w:val="000000"/>
        </w:rPr>
        <w:t xml:space="preserve">ybavení účastníků: </w:t>
      </w:r>
      <w:r w:rsidR="004F6B11" w:rsidRPr="00136BCF">
        <w:rPr>
          <w:color w:val="000000"/>
        </w:rPr>
        <w:tab/>
      </w:r>
      <w:r w:rsidR="008E315A" w:rsidRPr="00136BCF">
        <w:rPr>
          <w:color w:val="000000"/>
        </w:rPr>
        <w:t>při střelbá</w:t>
      </w:r>
      <w:r w:rsidR="006551C0" w:rsidRPr="00136BCF">
        <w:rPr>
          <w:color w:val="000000"/>
        </w:rPr>
        <w:t>c</w:t>
      </w:r>
      <w:r w:rsidR="008E315A" w:rsidRPr="00136BCF">
        <w:rPr>
          <w:color w:val="000000"/>
        </w:rPr>
        <w:t xml:space="preserve">h jsou závodníci, instruktoři střelby a rozhodčí povinni používat chrániče   sluchu a ochranu </w:t>
      </w:r>
      <w:r w:rsidR="008E315A" w:rsidRPr="00136BCF">
        <w:t>očí</w:t>
      </w:r>
      <w:r w:rsidR="003631A8" w:rsidRPr="00136BCF">
        <w:t>, opasková pouzdra</w:t>
      </w:r>
      <w:r w:rsidR="002B124B" w:rsidRPr="00136BCF">
        <w:t xml:space="preserve"> dle Pravidel SVZ</w:t>
      </w:r>
    </w:p>
    <w:p w14:paraId="05DAA0ED" w14:textId="0C4B09B5" w:rsidR="00F03CBA" w:rsidRPr="00136BCF" w:rsidRDefault="00F03CBA" w:rsidP="00136BCF">
      <w:pPr>
        <w:pStyle w:val="Normlnweb"/>
        <w:spacing w:before="0" w:beforeAutospacing="0" w:after="0" w:afterAutospacing="0"/>
        <w:ind w:left="2124" w:hanging="2124"/>
        <w:rPr>
          <w:color w:val="FF0000"/>
        </w:rPr>
      </w:pPr>
      <w:r w:rsidRPr="00136BCF">
        <w:rPr>
          <w:color w:val="000000"/>
        </w:rPr>
        <w:t xml:space="preserve">Ceny: </w:t>
      </w:r>
      <w:r w:rsidR="004F6B11" w:rsidRPr="00136BCF">
        <w:rPr>
          <w:color w:val="000000"/>
        </w:rPr>
        <w:tab/>
      </w:r>
      <w:r w:rsidR="002B124B" w:rsidRPr="00136BCF">
        <w:t xml:space="preserve">   </w:t>
      </w:r>
      <w:r w:rsidRPr="00136BCF">
        <w:t>1. – 3. místo diplom</w:t>
      </w:r>
    </w:p>
    <w:p w14:paraId="2F5C66AC" w14:textId="77777777" w:rsidR="00F03CBA" w:rsidRPr="00136BCF" w:rsidRDefault="00F03CBA" w:rsidP="00136BCF">
      <w:pPr>
        <w:pStyle w:val="Normlnweb"/>
        <w:spacing w:before="0" w:beforeAutospacing="0" w:after="0" w:afterAutospacing="0"/>
        <w:rPr>
          <w:color w:val="000000"/>
        </w:rPr>
      </w:pPr>
    </w:p>
    <w:p w14:paraId="06DBAA05" w14:textId="77777777" w:rsidR="00791865" w:rsidRPr="00136BCF" w:rsidRDefault="00791865" w:rsidP="00136BC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136BCF">
        <w:rPr>
          <w:b/>
          <w:bCs/>
          <w:color w:val="000000"/>
        </w:rPr>
        <w:t>E) Orientační časový plán soutěže:</w:t>
      </w:r>
    </w:p>
    <w:p w14:paraId="34162F43" w14:textId="3F2E4BB7" w:rsidR="00791865" w:rsidRPr="00136BCF" w:rsidRDefault="00791865" w:rsidP="00136BCF">
      <w:pPr>
        <w:pStyle w:val="Normlnweb"/>
        <w:spacing w:before="0" w:beforeAutospacing="0" w:after="0" w:afterAutospacing="0"/>
      </w:pPr>
      <w:r w:rsidRPr="00136BCF">
        <w:rPr>
          <w:color w:val="000000"/>
        </w:rPr>
        <w:tab/>
      </w:r>
      <w:r w:rsidR="00B05EA7" w:rsidRPr="00136BCF">
        <w:t>07:30</w:t>
      </w:r>
      <w:r w:rsidRPr="00136BCF">
        <w:t>-</w:t>
      </w:r>
      <w:r w:rsidR="00B05EA7" w:rsidRPr="00136BCF">
        <w:t>0</w:t>
      </w:r>
      <w:r w:rsidRPr="00136BCF">
        <w:t>8:</w:t>
      </w:r>
      <w:r w:rsidR="00B05EA7" w:rsidRPr="00136BCF">
        <w:t>30</w:t>
      </w:r>
      <w:r w:rsidR="00E336A1" w:rsidRPr="00136BCF">
        <w:t xml:space="preserve"> hod.</w:t>
      </w:r>
      <w:r w:rsidR="00B05EA7" w:rsidRPr="00136BCF">
        <w:t xml:space="preserve"> - </w:t>
      </w:r>
      <w:r w:rsidRPr="00136BCF">
        <w:t>prezence</w:t>
      </w:r>
      <w:r w:rsidR="00E336A1" w:rsidRPr="00136BCF">
        <w:t>, přejímka zbraní, porada rozhodčích</w:t>
      </w:r>
    </w:p>
    <w:p w14:paraId="521FEA54" w14:textId="3DD64A9A" w:rsidR="00791865" w:rsidRPr="00136BCF" w:rsidRDefault="00791865" w:rsidP="00136BCF">
      <w:pPr>
        <w:pStyle w:val="Normlnweb"/>
        <w:spacing w:before="0" w:beforeAutospacing="0" w:after="0" w:afterAutospacing="0"/>
      </w:pPr>
      <w:r w:rsidRPr="00136BCF">
        <w:tab/>
      </w:r>
      <w:r w:rsidR="00B05EA7" w:rsidRPr="00136BCF">
        <w:t>0</w:t>
      </w:r>
      <w:r w:rsidRPr="00136BCF">
        <w:t>8:</w:t>
      </w:r>
      <w:r w:rsidR="00E336A1" w:rsidRPr="00136BCF">
        <w:t>45-</w:t>
      </w:r>
      <w:r w:rsidR="00B05EA7" w:rsidRPr="00136BCF">
        <w:t>0</w:t>
      </w:r>
      <w:r w:rsidR="00E336A1" w:rsidRPr="00136BCF">
        <w:t>9:00</w:t>
      </w:r>
      <w:r w:rsidR="002B124B" w:rsidRPr="00136BCF">
        <w:t xml:space="preserve"> </w:t>
      </w:r>
      <w:r w:rsidR="00E336A1" w:rsidRPr="00136BCF">
        <w:t>hod.</w:t>
      </w:r>
      <w:r w:rsidR="00B05EA7" w:rsidRPr="00136BCF">
        <w:t xml:space="preserve"> - </w:t>
      </w:r>
      <w:r w:rsidR="00E336A1" w:rsidRPr="00136BCF">
        <w:t>zahájení, poučení závodníků, rozprava</w:t>
      </w:r>
    </w:p>
    <w:p w14:paraId="2D6D7790" w14:textId="5306C789" w:rsidR="00791865" w:rsidRPr="00136BCF" w:rsidRDefault="00791865" w:rsidP="00136BCF">
      <w:pPr>
        <w:pStyle w:val="Normlnweb"/>
        <w:spacing w:before="0" w:beforeAutospacing="0" w:after="0" w:afterAutospacing="0"/>
      </w:pPr>
      <w:r w:rsidRPr="00136BCF">
        <w:tab/>
      </w:r>
      <w:r w:rsidR="00B05EA7" w:rsidRPr="00136BCF">
        <w:t>0</w:t>
      </w:r>
      <w:r w:rsidRPr="00136BCF">
        <w:t xml:space="preserve">9:00-13:00 </w:t>
      </w:r>
      <w:r w:rsidR="00E336A1" w:rsidRPr="00136BCF">
        <w:t>hod.</w:t>
      </w:r>
      <w:r w:rsidR="00B05EA7" w:rsidRPr="00136BCF">
        <w:t xml:space="preserve"> - </w:t>
      </w:r>
      <w:r w:rsidR="00E336A1" w:rsidRPr="00136BCF">
        <w:t>vlastní soutěž</w:t>
      </w:r>
    </w:p>
    <w:p w14:paraId="5B90A5C7" w14:textId="5E9EAB83" w:rsidR="00E336A1" w:rsidRPr="00136BCF" w:rsidRDefault="00E336A1" w:rsidP="00136BCF">
      <w:pPr>
        <w:pStyle w:val="Normlnweb"/>
        <w:spacing w:before="0" w:beforeAutospacing="0" w:after="0" w:afterAutospacing="0"/>
      </w:pPr>
      <w:r w:rsidRPr="00136BCF">
        <w:tab/>
      </w:r>
      <w:r w:rsidR="00B05EA7" w:rsidRPr="00136BCF">
        <w:t xml:space="preserve">           </w:t>
      </w:r>
      <w:r w:rsidRPr="00136BCF">
        <w:t>13:30 hod.</w:t>
      </w:r>
      <w:r w:rsidR="00B05EA7" w:rsidRPr="00136BCF">
        <w:t xml:space="preserve"> - </w:t>
      </w:r>
      <w:r w:rsidRPr="00136BCF">
        <w:t>zveřejnění průběžných výsledků</w:t>
      </w:r>
    </w:p>
    <w:p w14:paraId="5734B4A9" w14:textId="46F93C86" w:rsidR="00791865" w:rsidRPr="00136BCF" w:rsidRDefault="00791865" w:rsidP="00136BCF">
      <w:pPr>
        <w:pStyle w:val="Normlnweb"/>
        <w:spacing w:before="0" w:beforeAutospacing="0" w:after="0" w:afterAutospacing="0"/>
      </w:pPr>
      <w:r w:rsidRPr="00136BCF">
        <w:tab/>
        <w:t>13:</w:t>
      </w:r>
      <w:r w:rsidR="00E336A1" w:rsidRPr="00136BCF">
        <w:t>3</w:t>
      </w:r>
      <w:r w:rsidRPr="00136BCF">
        <w:t>0-</w:t>
      </w:r>
      <w:r w:rsidR="00E336A1" w:rsidRPr="00136BCF">
        <w:t>14:00</w:t>
      </w:r>
      <w:r w:rsidRPr="00136BCF">
        <w:t xml:space="preserve"> </w:t>
      </w:r>
      <w:r w:rsidR="00E336A1" w:rsidRPr="00136BCF">
        <w:t>hod.</w:t>
      </w:r>
      <w:r w:rsidR="00B05EA7" w:rsidRPr="00136BCF">
        <w:t xml:space="preserve"> - </w:t>
      </w:r>
      <w:r w:rsidR="00E336A1" w:rsidRPr="00136BCF">
        <w:t>vyhlášení</w:t>
      </w:r>
      <w:r w:rsidRPr="00136BCF">
        <w:t xml:space="preserve"> výsledků</w:t>
      </w:r>
      <w:r w:rsidR="00E336A1" w:rsidRPr="00136BCF">
        <w:t>, předání diplomů a cen</w:t>
      </w:r>
    </w:p>
    <w:p w14:paraId="1C038A6B" w14:textId="21D5CD68" w:rsidR="00791865" w:rsidRPr="00136BCF" w:rsidRDefault="00791865" w:rsidP="00136BCF">
      <w:pPr>
        <w:pStyle w:val="Normlnweb"/>
        <w:spacing w:before="0" w:beforeAutospacing="0" w:after="0" w:afterAutospacing="0"/>
      </w:pPr>
      <w:r w:rsidRPr="00136BCF">
        <w:tab/>
      </w:r>
      <w:r w:rsidR="00B05EA7" w:rsidRPr="00136BCF">
        <w:t xml:space="preserve">           </w:t>
      </w:r>
      <w:r w:rsidR="00E336A1" w:rsidRPr="00136BCF">
        <w:t>14:00</w:t>
      </w:r>
      <w:r w:rsidRPr="00136BCF">
        <w:t xml:space="preserve"> </w:t>
      </w:r>
      <w:r w:rsidR="00E336A1" w:rsidRPr="00136BCF">
        <w:t>hod.</w:t>
      </w:r>
      <w:r w:rsidR="00B05EA7" w:rsidRPr="00136BCF">
        <w:t xml:space="preserve"> - </w:t>
      </w:r>
      <w:r w:rsidRPr="00136BCF">
        <w:t>ukončení soutěže</w:t>
      </w:r>
    </w:p>
    <w:p w14:paraId="4EE1E83D" w14:textId="77777777" w:rsidR="00CF02AD" w:rsidRPr="00136BCF" w:rsidRDefault="00CF02AD" w:rsidP="00136BCF">
      <w:pPr>
        <w:pStyle w:val="Normlnweb"/>
        <w:spacing w:before="0" w:beforeAutospacing="0" w:after="0" w:afterAutospacing="0"/>
        <w:rPr>
          <w:color w:val="000000"/>
        </w:rPr>
      </w:pPr>
    </w:p>
    <w:p w14:paraId="4B973CEF" w14:textId="77777777" w:rsidR="00357FEF" w:rsidRPr="00136BCF" w:rsidRDefault="00791865" w:rsidP="00136BC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136BCF">
        <w:rPr>
          <w:b/>
          <w:bCs/>
          <w:color w:val="000000"/>
        </w:rPr>
        <w:t>F</w:t>
      </w:r>
      <w:r w:rsidR="00357FEF" w:rsidRPr="00136BCF">
        <w:rPr>
          <w:b/>
          <w:bCs/>
          <w:color w:val="000000"/>
        </w:rPr>
        <w:t xml:space="preserve">) </w:t>
      </w:r>
      <w:r w:rsidR="002B124B" w:rsidRPr="00136BCF">
        <w:rPr>
          <w:b/>
          <w:bCs/>
          <w:color w:val="000000"/>
        </w:rPr>
        <w:t>Z</w:t>
      </w:r>
      <w:r w:rsidR="00357FEF" w:rsidRPr="00136BCF">
        <w:rPr>
          <w:b/>
          <w:bCs/>
          <w:color w:val="000000"/>
        </w:rPr>
        <w:t>vláštní ustanovení:</w:t>
      </w:r>
    </w:p>
    <w:p w14:paraId="04096F53" w14:textId="77777777" w:rsidR="00791865" w:rsidRPr="00136BCF" w:rsidRDefault="00791865" w:rsidP="00136BCF">
      <w:pPr>
        <w:pStyle w:val="Normlnweb"/>
        <w:spacing w:before="0" w:beforeAutospacing="0" w:after="0" w:afterAutospacing="0"/>
        <w:rPr>
          <w:color w:val="000000"/>
        </w:rPr>
      </w:pPr>
      <w:r w:rsidRPr="00136BCF">
        <w:rPr>
          <w:color w:val="000000"/>
        </w:rPr>
        <w:t xml:space="preserve">Každý účastník soutěže je povinen řídit se ustanoveními </w:t>
      </w:r>
      <w:r w:rsidR="009C42A3" w:rsidRPr="00136BCF">
        <w:rPr>
          <w:color w:val="000000"/>
        </w:rPr>
        <w:t xml:space="preserve">těchto </w:t>
      </w:r>
      <w:r w:rsidRPr="00136BCF">
        <w:rPr>
          <w:color w:val="000000"/>
        </w:rPr>
        <w:t xml:space="preserve">propozic, </w:t>
      </w:r>
      <w:r w:rsidR="009C42A3" w:rsidRPr="00136BCF">
        <w:rPr>
          <w:color w:val="000000"/>
        </w:rPr>
        <w:t xml:space="preserve">Provozním </w:t>
      </w:r>
      <w:r w:rsidR="00045FF4" w:rsidRPr="00136BCF">
        <w:rPr>
          <w:color w:val="000000"/>
        </w:rPr>
        <w:t>řádem střelnice</w:t>
      </w:r>
      <w:r w:rsidR="00747F0A" w:rsidRPr="00136BCF">
        <w:rPr>
          <w:color w:val="000000"/>
        </w:rPr>
        <w:t>,</w:t>
      </w:r>
    </w:p>
    <w:p w14:paraId="7900761A" w14:textId="77777777" w:rsidR="00045FF4" w:rsidRPr="00136BCF" w:rsidRDefault="00045FF4" w:rsidP="00136BCF">
      <w:pPr>
        <w:pStyle w:val="Normlnweb"/>
        <w:spacing w:before="0" w:beforeAutospacing="0" w:after="0" w:afterAutospacing="0"/>
        <w:rPr>
          <w:color w:val="000000"/>
        </w:rPr>
      </w:pPr>
      <w:r w:rsidRPr="00136BCF">
        <w:rPr>
          <w:color w:val="000000"/>
        </w:rPr>
        <w:t>dodržovat bezpečnostní opatření dle Pravidel SVZ ČR</w:t>
      </w:r>
      <w:r w:rsidR="00747F0A" w:rsidRPr="00136BCF">
        <w:rPr>
          <w:color w:val="000000"/>
        </w:rPr>
        <w:t xml:space="preserve"> a řídit se pokyny a povely rozhodčích.</w:t>
      </w:r>
    </w:p>
    <w:p w14:paraId="21BFB111" w14:textId="77777777" w:rsidR="00B1555C" w:rsidRPr="00136BCF" w:rsidRDefault="00B1555C" w:rsidP="00136BCF">
      <w:pPr>
        <w:pStyle w:val="Normlnweb"/>
        <w:spacing w:before="0" w:beforeAutospacing="0" w:after="0" w:afterAutospacing="0"/>
        <w:rPr>
          <w:color w:val="000000"/>
        </w:rPr>
      </w:pPr>
      <w:r w:rsidRPr="00136BCF">
        <w:rPr>
          <w:color w:val="000000"/>
        </w:rPr>
        <w:t>Závodníci startují na vlastní riziko a nebezpečí a zodpovídají za jimi způsobenou škodu nebo újmu.</w:t>
      </w:r>
    </w:p>
    <w:p w14:paraId="4B7D0332" w14:textId="05B77524" w:rsidR="00B1555C" w:rsidRPr="00136BCF" w:rsidRDefault="00B1555C" w:rsidP="00136BCF">
      <w:pPr>
        <w:pStyle w:val="Normlnweb"/>
        <w:spacing w:before="0" w:beforeAutospacing="0" w:after="0" w:afterAutospacing="0"/>
      </w:pPr>
      <w:r w:rsidRPr="00136BCF">
        <w:t>Závodníci svou účastí v soutěži souhlasí s uvedením svého jména na výsledkové listině</w:t>
      </w:r>
      <w:r w:rsidR="00B05EA7" w:rsidRPr="00136BCF">
        <w:t xml:space="preserve"> </w:t>
      </w:r>
      <w:r w:rsidRPr="00136BCF">
        <w:t>a se zveřejněním fotografií</w:t>
      </w:r>
      <w:r w:rsidR="00CF02AD" w:rsidRPr="00136BCF">
        <w:t>.</w:t>
      </w:r>
    </w:p>
    <w:p w14:paraId="15F07573" w14:textId="77777777" w:rsidR="00045FF4" w:rsidRPr="00136BCF" w:rsidRDefault="00045FF4" w:rsidP="00136BCF">
      <w:pPr>
        <w:pStyle w:val="Normlnweb"/>
        <w:spacing w:before="0" w:beforeAutospacing="0" w:after="0" w:afterAutospacing="0"/>
        <w:rPr>
          <w:color w:val="FF0000"/>
        </w:rPr>
      </w:pPr>
    </w:p>
    <w:p w14:paraId="44D67FEA" w14:textId="77777777" w:rsidR="00791865" w:rsidRPr="00136BCF" w:rsidRDefault="00791865" w:rsidP="00136BCF">
      <w:pPr>
        <w:pStyle w:val="Normlnweb"/>
        <w:spacing w:before="0" w:beforeAutospacing="0" w:after="0" w:afterAutospacing="0"/>
        <w:rPr>
          <w:color w:val="000000"/>
        </w:rPr>
      </w:pPr>
      <w:r w:rsidRPr="00136BCF">
        <w:rPr>
          <w:color w:val="000000"/>
        </w:rPr>
        <w:t>Pořadatel si vyhrazuje právo změny propozic</w:t>
      </w:r>
      <w:r w:rsidR="008B2732" w:rsidRPr="00136BCF">
        <w:rPr>
          <w:color w:val="000000"/>
        </w:rPr>
        <w:t>.</w:t>
      </w:r>
    </w:p>
    <w:p w14:paraId="73F60441" w14:textId="77777777" w:rsidR="008B2732" w:rsidRPr="00136BCF" w:rsidRDefault="008B2732" w:rsidP="00136BCF">
      <w:pPr>
        <w:pStyle w:val="Normlnweb"/>
        <w:spacing w:before="0" w:beforeAutospacing="0" w:after="0" w:afterAutospacing="0"/>
        <w:rPr>
          <w:color w:val="000000"/>
        </w:rPr>
      </w:pPr>
    </w:p>
    <w:p w14:paraId="400E200F" w14:textId="3903D227" w:rsidR="00357FEF" w:rsidRPr="00136BCF" w:rsidRDefault="00357FEF" w:rsidP="00136BCF">
      <w:pPr>
        <w:pStyle w:val="Normlnweb"/>
        <w:spacing w:before="0" w:beforeAutospacing="0" w:after="0" w:afterAutospacing="0"/>
        <w:rPr>
          <w:color w:val="000000"/>
        </w:rPr>
      </w:pPr>
      <w:r w:rsidRPr="00136BCF">
        <w:rPr>
          <w:color w:val="000000"/>
        </w:rPr>
        <w:t>Propozice schválila rada KVZ dne</w:t>
      </w:r>
      <w:r w:rsidR="00CF02AD" w:rsidRPr="00136BCF">
        <w:rPr>
          <w:color w:val="000000"/>
        </w:rPr>
        <w:t>:</w:t>
      </w:r>
      <w:r w:rsidR="00136BCF">
        <w:rPr>
          <w:color w:val="000000"/>
        </w:rPr>
        <w:t xml:space="preserve"> 9</w:t>
      </w:r>
      <w:r w:rsidR="00233343" w:rsidRPr="00136BCF">
        <w:rPr>
          <w:color w:val="000000"/>
        </w:rPr>
        <w:t>.</w:t>
      </w:r>
      <w:r w:rsidR="00136BCF">
        <w:rPr>
          <w:color w:val="000000"/>
        </w:rPr>
        <w:t>2</w:t>
      </w:r>
      <w:r w:rsidR="00233343" w:rsidRPr="00136BCF">
        <w:rPr>
          <w:color w:val="000000"/>
        </w:rPr>
        <w:t>.2024</w:t>
      </w:r>
    </w:p>
    <w:p w14:paraId="78F0AF65" w14:textId="77777777" w:rsidR="00357FEF" w:rsidRPr="00136BCF" w:rsidRDefault="00357FEF" w:rsidP="00136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85AEA0" w14:textId="77777777" w:rsidR="008B2732" w:rsidRPr="00136BCF" w:rsidRDefault="008B2732" w:rsidP="00136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9108E" w14:textId="539C983B" w:rsidR="008B2732" w:rsidRPr="00136BCF" w:rsidRDefault="00A76778" w:rsidP="00136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BCF">
        <w:rPr>
          <w:rFonts w:ascii="Times New Roman" w:hAnsi="Times New Roman" w:cs="Times New Roman"/>
          <w:sz w:val="24"/>
          <w:szCs w:val="24"/>
        </w:rPr>
        <w:t>Ředitel soutěže:</w:t>
      </w:r>
      <w:r w:rsidR="00136BCF">
        <w:rPr>
          <w:rFonts w:ascii="Times New Roman" w:hAnsi="Times New Roman" w:cs="Times New Roman"/>
          <w:sz w:val="24"/>
          <w:szCs w:val="24"/>
        </w:rPr>
        <w:t xml:space="preserve"> Lukáš Vomela, v. r.</w:t>
      </w:r>
    </w:p>
    <w:p w14:paraId="404D0F06" w14:textId="77777777" w:rsidR="004D3D49" w:rsidRPr="00136BCF" w:rsidRDefault="004D3D49" w:rsidP="00136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06EF9" w14:textId="03B8B36C" w:rsidR="0011119F" w:rsidRPr="00136BCF" w:rsidRDefault="009C42A3" w:rsidP="00136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BCF">
        <w:rPr>
          <w:rFonts w:ascii="Times New Roman" w:hAnsi="Times New Roman" w:cs="Times New Roman"/>
          <w:sz w:val="24"/>
          <w:szCs w:val="24"/>
        </w:rPr>
        <w:t>Hlavní rozhodčí</w:t>
      </w:r>
      <w:r w:rsidR="00CF02AD" w:rsidRPr="00136BCF">
        <w:rPr>
          <w:rFonts w:ascii="Times New Roman" w:hAnsi="Times New Roman" w:cs="Times New Roman"/>
          <w:sz w:val="24"/>
          <w:szCs w:val="24"/>
        </w:rPr>
        <w:t xml:space="preserve">: </w:t>
      </w:r>
      <w:r w:rsidR="00136BCF">
        <w:rPr>
          <w:rFonts w:ascii="Times New Roman" w:hAnsi="Times New Roman" w:cs="Times New Roman"/>
          <w:sz w:val="24"/>
          <w:szCs w:val="24"/>
        </w:rPr>
        <w:t>Karel Foltýn</w:t>
      </w:r>
      <w:r w:rsidR="00CF02AD" w:rsidRPr="00136BCF">
        <w:rPr>
          <w:rFonts w:ascii="Times New Roman" w:hAnsi="Times New Roman" w:cs="Times New Roman"/>
          <w:sz w:val="24"/>
          <w:szCs w:val="24"/>
        </w:rPr>
        <w:t xml:space="preserve">, </w:t>
      </w:r>
      <w:r w:rsidR="008B2732" w:rsidRPr="00136BCF">
        <w:rPr>
          <w:rFonts w:ascii="Times New Roman" w:hAnsi="Times New Roman" w:cs="Times New Roman"/>
          <w:sz w:val="24"/>
          <w:szCs w:val="24"/>
        </w:rPr>
        <w:t>v. r.</w:t>
      </w:r>
    </w:p>
    <w:sectPr w:rsidR="0011119F" w:rsidRPr="00136BCF" w:rsidSect="00253E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E3C86"/>
    <w:multiLevelType w:val="hybridMultilevel"/>
    <w:tmpl w:val="26E6A598"/>
    <w:lvl w:ilvl="0" w:tplc="AF6A18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4D5447E"/>
    <w:multiLevelType w:val="hybridMultilevel"/>
    <w:tmpl w:val="2CA41B82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E1966"/>
    <w:multiLevelType w:val="hybridMultilevel"/>
    <w:tmpl w:val="454E3B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5402192">
    <w:abstractNumId w:val="1"/>
  </w:num>
  <w:num w:numId="2" w16cid:durableId="2128769310">
    <w:abstractNumId w:val="2"/>
  </w:num>
  <w:num w:numId="3" w16cid:durableId="1440249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FEF"/>
    <w:rsid w:val="00045FF4"/>
    <w:rsid w:val="00057B10"/>
    <w:rsid w:val="000F1DB0"/>
    <w:rsid w:val="0011119F"/>
    <w:rsid w:val="00134E88"/>
    <w:rsid w:val="00136BCF"/>
    <w:rsid w:val="00144BBC"/>
    <w:rsid w:val="00166A18"/>
    <w:rsid w:val="001833FB"/>
    <w:rsid w:val="00192644"/>
    <w:rsid w:val="00197D4F"/>
    <w:rsid w:val="001B1C32"/>
    <w:rsid w:val="00233343"/>
    <w:rsid w:val="00242141"/>
    <w:rsid w:val="00253EDE"/>
    <w:rsid w:val="00253F85"/>
    <w:rsid w:val="002B124B"/>
    <w:rsid w:val="002D744E"/>
    <w:rsid w:val="00357FEF"/>
    <w:rsid w:val="003631A8"/>
    <w:rsid w:val="0038145F"/>
    <w:rsid w:val="004B63DE"/>
    <w:rsid w:val="004D3D49"/>
    <w:rsid w:val="004F2A9C"/>
    <w:rsid w:val="004F6B11"/>
    <w:rsid w:val="00556FB2"/>
    <w:rsid w:val="0061201F"/>
    <w:rsid w:val="006551C0"/>
    <w:rsid w:val="006627EC"/>
    <w:rsid w:val="006E7DE4"/>
    <w:rsid w:val="00747F0A"/>
    <w:rsid w:val="00791865"/>
    <w:rsid w:val="008605D7"/>
    <w:rsid w:val="00882282"/>
    <w:rsid w:val="008A4D06"/>
    <w:rsid w:val="008B2732"/>
    <w:rsid w:val="008D256E"/>
    <w:rsid w:val="008E315A"/>
    <w:rsid w:val="009B7854"/>
    <w:rsid w:val="009C42A3"/>
    <w:rsid w:val="009E7372"/>
    <w:rsid w:val="00A76778"/>
    <w:rsid w:val="00A84192"/>
    <w:rsid w:val="00AA3FCF"/>
    <w:rsid w:val="00AA5DE3"/>
    <w:rsid w:val="00AE5F52"/>
    <w:rsid w:val="00B05EA7"/>
    <w:rsid w:val="00B1555C"/>
    <w:rsid w:val="00BE69FB"/>
    <w:rsid w:val="00C11897"/>
    <w:rsid w:val="00C33BDC"/>
    <w:rsid w:val="00C87F03"/>
    <w:rsid w:val="00CF02AD"/>
    <w:rsid w:val="00D8390B"/>
    <w:rsid w:val="00E060FE"/>
    <w:rsid w:val="00E301FB"/>
    <w:rsid w:val="00E336A1"/>
    <w:rsid w:val="00E47BEC"/>
    <w:rsid w:val="00E56FE5"/>
    <w:rsid w:val="00EE394C"/>
    <w:rsid w:val="00EF2AA2"/>
    <w:rsid w:val="00F0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FBE9"/>
  <w15:chartTrackingRefBased/>
  <w15:docId w15:val="{4764FA91-9365-4B04-880D-E5C4FCDD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5EA7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5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6E7DE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B05EA7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1113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Cerna</dc:creator>
  <cp:keywords/>
  <dc:description/>
  <cp:lastModifiedBy>Vít Vodrážka</cp:lastModifiedBy>
  <cp:revision>4</cp:revision>
  <cp:lastPrinted>2025-02-16T05:34:00Z</cp:lastPrinted>
  <dcterms:created xsi:type="dcterms:W3CDTF">2025-02-16T05:34:00Z</dcterms:created>
  <dcterms:modified xsi:type="dcterms:W3CDTF">2025-02-16T16:28:00Z</dcterms:modified>
</cp:coreProperties>
</file>